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8A56" w14:textId="2CCF9C8D" w:rsidR="007F05AC" w:rsidRDefault="007F05AC"/>
    <w:p w14:paraId="33B58798" w14:textId="561F98CD" w:rsidR="00AF51CA" w:rsidRDefault="00AF51CA"/>
    <w:p w14:paraId="1535CE5C" w14:textId="4C3A69C0" w:rsidR="00AF51CA" w:rsidRDefault="00AF51CA"/>
    <w:p w14:paraId="4B3D8CBD" w14:textId="1E0D2FB1" w:rsidR="00AF51CA" w:rsidRDefault="00AF51CA" w:rsidP="00AF51CA">
      <w:pPr>
        <w:jc w:val="center"/>
        <w:rPr>
          <w:rFonts w:cstheme="minorHAnsi"/>
          <w:b/>
          <w:sz w:val="28"/>
          <w:szCs w:val="28"/>
        </w:rPr>
      </w:pPr>
      <w:r>
        <w:rPr>
          <w:rFonts w:cstheme="minorHAnsi"/>
          <w:b/>
          <w:sz w:val="28"/>
          <w:szCs w:val="28"/>
        </w:rPr>
        <w:t>Pono Video</w:t>
      </w:r>
      <w:r w:rsidR="00AE16B4">
        <w:rPr>
          <w:rFonts w:cstheme="minorHAnsi"/>
          <w:b/>
          <w:sz w:val="28"/>
          <w:szCs w:val="28"/>
        </w:rPr>
        <w:t>:</w:t>
      </w:r>
      <w:r w:rsidR="00056C27">
        <w:rPr>
          <w:rFonts w:cstheme="minorHAnsi"/>
          <w:b/>
          <w:sz w:val="28"/>
          <w:szCs w:val="28"/>
        </w:rPr>
        <w:t xml:space="preserve"> </w:t>
      </w:r>
      <w:r w:rsidR="00AE16B4">
        <w:rPr>
          <w:rFonts w:cstheme="minorHAnsi"/>
          <w:b/>
          <w:sz w:val="28"/>
          <w:szCs w:val="28"/>
        </w:rPr>
        <w:t>Anne- Marie Douglas</w:t>
      </w:r>
    </w:p>
    <w:p w14:paraId="7AEB655A" w14:textId="0F69B985" w:rsidR="00AE16B4" w:rsidRDefault="00AE16B4" w:rsidP="00AF51CA">
      <w:pPr>
        <w:jc w:val="center"/>
        <w:rPr>
          <w:rFonts w:cstheme="minorHAnsi"/>
          <w:b/>
          <w:sz w:val="28"/>
          <w:szCs w:val="28"/>
        </w:rPr>
      </w:pPr>
      <w:r>
        <w:rPr>
          <w:rFonts w:cstheme="minorHAnsi"/>
          <w:b/>
          <w:sz w:val="28"/>
          <w:szCs w:val="28"/>
        </w:rPr>
        <w:t>Sept 2022</w:t>
      </w:r>
    </w:p>
    <w:p w14:paraId="134D0D5F" w14:textId="77777777" w:rsidR="00AF51CA" w:rsidRDefault="00AF51CA" w:rsidP="00AF51CA">
      <w:pPr>
        <w:rPr>
          <w:rFonts w:cstheme="minorHAnsi"/>
          <w:sz w:val="28"/>
          <w:szCs w:val="28"/>
        </w:rPr>
      </w:pPr>
    </w:p>
    <w:p w14:paraId="0E06BFC5" w14:textId="77777777" w:rsidR="00AF51CA" w:rsidRDefault="00AF51CA" w:rsidP="00AF51CA">
      <w:pPr>
        <w:rPr>
          <w:rFonts w:cstheme="minorHAnsi"/>
          <w:b/>
          <w:sz w:val="28"/>
          <w:szCs w:val="28"/>
        </w:rPr>
      </w:pPr>
      <w:r>
        <w:rPr>
          <w:rFonts w:cstheme="minorHAnsi"/>
          <w:b/>
          <w:sz w:val="28"/>
          <w:szCs w:val="28"/>
        </w:rPr>
        <w:t>Visual</w:t>
      </w:r>
    </w:p>
    <w:p w14:paraId="33F79C45" w14:textId="77777777" w:rsidR="00AF51CA" w:rsidRDefault="00AF51CA" w:rsidP="00AF51CA">
      <w:pPr>
        <w:rPr>
          <w:rFonts w:cstheme="minorHAnsi"/>
          <w:b/>
          <w:sz w:val="28"/>
          <w:szCs w:val="28"/>
        </w:rPr>
      </w:pPr>
    </w:p>
    <w:p w14:paraId="601FE3B7" w14:textId="347BDFBC" w:rsidR="009817BC" w:rsidRDefault="00AF51CA" w:rsidP="00AF51CA">
      <w:pPr>
        <w:rPr>
          <w:rFonts w:cstheme="minorHAnsi"/>
          <w:b/>
          <w:sz w:val="28"/>
          <w:szCs w:val="28"/>
        </w:rPr>
      </w:pPr>
      <w:r>
        <w:rPr>
          <w:rFonts w:cstheme="minorHAnsi"/>
          <w:b/>
          <w:sz w:val="28"/>
          <w:szCs w:val="28"/>
        </w:rPr>
        <w:t xml:space="preserve">The video begins. The screen </w:t>
      </w:r>
      <w:r w:rsidR="00056C27">
        <w:rPr>
          <w:rFonts w:cstheme="minorHAnsi"/>
          <w:b/>
          <w:sz w:val="28"/>
          <w:szCs w:val="28"/>
        </w:rPr>
        <w:t xml:space="preserve">has a picture of </w:t>
      </w:r>
      <w:r w:rsidR="00AE16B4">
        <w:rPr>
          <w:rFonts w:cstheme="minorHAnsi"/>
          <w:b/>
          <w:sz w:val="28"/>
          <w:szCs w:val="28"/>
        </w:rPr>
        <w:t xml:space="preserve">a seafront with waves and rocks. </w:t>
      </w:r>
      <w:r>
        <w:rPr>
          <w:rFonts w:cstheme="minorHAnsi"/>
          <w:b/>
          <w:sz w:val="28"/>
          <w:szCs w:val="28"/>
        </w:rPr>
        <w:t xml:space="preserve">Across the middle, in large, white, capital letters is the word ‘Pono’. </w:t>
      </w:r>
    </w:p>
    <w:p w14:paraId="58B26B6D" w14:textId="77777777" w:rsidR="009817BC" w:rsidRDefault="009817BC" w:rsidP="00AF51CA">
      <w:pPr>
        <w:rPr>
          <w:rFonts w:cstheme="minorHAnsi"/>
          <w:b/>
          <w:sz w:val="28"/>
          <w:szCs w:val="28"/>
        </w:rPr>
      </w:pPr>
    </w:p>
    <w:p w14:paraId="04D76FF3" w14:textId="410CDE5F" w:rsidR="00056C27" w:rsidRDefault="00AF51CA" w:rsidP="00AF51CA">
      <w:pPr>
        <w:rPr>
          <w:rFonts w:cstheme="minorHAnsi"/>
          <w:b/>
          <w:sz w:val="28"/>
          <w:szCs w:val="28"/>
        </w:rPr>
      </w:pPr>
      <w:r>
        <w:rPr>
          <w:rFonts w:cstheme="minorHAnsi"/>
          <w:b/>
          <w:sz w:val="28"/>
          <w:szCs w:val="28"/>
        </w:rPr>
        <w:t xml:space="preserve">Below is written ‘To be true, valid, honest, genuine, sincere’. The screen fades </w:t>
      </w:r>
      <w:r w:rsidR="00056C27">
        <w:rPr>
          <w:rFonts w:cstheme="minorHAnsi"/>
          <w:b/>
          <w:sz w:val="28"/>
          <w:szCs w:val="28"/>
        </w:rPr>
        <w:t xml:space="preserve">to a black screen with the words: </w:t>
      </w:r>
      <w:r w:rsidR="009817BC">
        <w:rPr>
          <w:rFonts w:cstheme="minorHAnsi"/>
          <w:b/>
          <w:sz w:val="28"/>
          <w:szCs w:val="28"/>
        </w:rPr>
        <w:t>‘</w:t>
      </w:r>
      <w:r w:rsidR="00056C27">
        <w:rPr>
          <w:rFonts w:cstheme="minorHAnsi"/>
          <w:b/>
          <w:sz w:val="28"/>
          <w:szCs w:val="28"/>
        </w:rPr>
        <w:t>This video explores one family’s experience of the mental health and addiction adverse event review process</w:t>
      </w:r>
      <w:r w:rsidR="009817BC">
        <w:rPr>
          <w:rFonts w:cstheme="minorHAnsi"/>
          <w:b/>
          <w:sz w:val="28"/>
          <w:szCs w:val="28"/>
        </w:rPr>
        <w:t>’</w:t>
      </w:r>
      <w:r w:rsidR="00056C27">
        <w:rPr>
          <w:rFonts w:cstheme="minorHAnsi"/>
          <w:b/>
          <w:sz w:val="28"/>
          <w:szCs w:val="28"/>
        </w:rPr>
        <w:t>.</w:t>
      </w:r>
    </w:p>
    <w:p w14:paraId="24CC71B1" w14:textId="77777777" w:rsidR="003F4DB1" w:rsidRDefault="003F4DB1" w:rsidP="00AF51CA">
      <w:pPr>
        <w:rPr>
          <w:rFonts w:cstheme="minorHAnsi"/>
          <w:b/>
          <w:sz w:val="28"/>
          <w:szCs w:val="28"/>
        </w:rPr>
      </w:pPr>
    </w:p>
    <w:p w14:paraId="33496FB1" w14:textId="1D84DF09" w:rsidR="003F4DB1" w:rsidRDefault="003F4DB1" w:rsidP="00AF51CA">
      <w:pPr>
        <w:rPr>
          <w:rFonts w:cstheme="minorHAnsi"/>
          <w:b/>
          <w:sz w:val="28"/>
          <w:szCs w:val="28"/>
        </w:rPr>
      </w:pPr>
      <w:r>
        <w:rPr>
          <w:rFonts w:cstheme="minorHAnsi"/>
          <w:b/>
          <w:sz w:val="28"/>
          <w:szCs w:val="28"/>
        </w:rPr>
        <w:t xml:space="preserve">The scene changes to a woman </w:t>
      </w:r>
      <w:r w:rsidR="008C755B">
        <w:rPr>
          <w:rFonts w:cstheme="minorHAnsi"/>
          <w:b/>
          <w:sz w:val="28"/>
          <w:szCs w:val="28"/>
        </w:rPr>
        <w:t>(</w:t>
      </w:r>
      <w:r w:rsidR="00AE16B4">
        <w:rPr>
          <w:rFonts w:cstheme="minorHAnsi"/>
          <w:b/>
          <w:sz w:val="28"/>
          <w:szCs w:val="28"/>
        </w:rPr>
        <w:t>Anne</w:t>
      </w:r>
      <w:r w:rsidR="00853FD3">
        <w:rPr>
          <w:rFonts w:cstheme="minorHAnsi"/>
          <w:b/>
          <w:sz w:val="28"/>
          <w:szCs w:val="28"/>
        </w:rPr>
        <w:t>-</w:t>
      </w:r>
      <w:r w:rsidR="00AE16B4">
        <w:rPr>
          <w:rFonts w:cstheme="minorHAnsi"/>
          <w:b/>
          <w:sz w:val="28"/>
          <w:szCs w:val="28"/>
        </w:rPr>
        <w:t xml:space="preserve">Marie Douglas) walking on a pier towards the sea. </w:t>
      </w:r>
    </w:p>
    <w:p w14:paraId="3A5E0545" w14:textId="77777777" w:rsidR="00056C27" w:rsidRDefault="00056C27" w:rsidP="00AF51CA">
      <w:pPr>
        <w:rPr>
          <w:rFonts w:cstheme="minorHAnsi"/>
          <w:b/>
          <w:sz w:val="28"/>
          <w:szCs w:val="28"/>
        </w:rPr>
      </w:pPr>
    </w:p>
    <w:p w14:paraId="76E1D06C" w14:textId="296AC18F" w:rsidR="00AF51CA" w:rsidRDefault="00AF51CA" w:rsidP="00AF51CA">
      <w:pPr>
        <w:rPr>
          <w:rFonts w:cstheme="minorHAnsi"/>
          <w:sz w:val="28"/>
          <w:szCs w:val="28"/>
        </w:rPr>
      </w:pPr>
      <w:r>
        <w:rPr>
          <w:rFonts w:cstheme="minorHAnsi"/>
          <w:sz w:val="28"/>
          <w:szCs w:val="28"/>
        </w:rPr>
        <w:t>Audio</w:t>
      </w:r>
    </w:p>
    <w:p w14:paraId="34C53587" w14:textId="0AC66E1F" w:rsidR="00AF51CA" w:rsidRDefault="00AE16B4" w:rsidP="00AF51CA">
      <w:r>
        <w:t>My name is Anne-Marie Douglas.</w:t>
      </w:r>
    </w:p>
    <w:p w14:paraId="7150FE54" w14:textId="2D85E926" w:rsidR="00AE16B4" w:rsidRDefault="00AE16B4" w:rsidP="00AE16B4">
      <w:r>
        <w:t xml:space="preserve">I have a particular interest in mental health both professionally and personally - </w:t>
      </w:r>
    </w:p>
    <w:p w14:paraId="797B4B4A" w14:textId="77777777" w:rsidR="00AE16B4" w:rsidRDefault="00AE16B4" w:rsidP="00AF51CA">
      <w:pPr>
        <w:rPr>
          <w:rFonts w:cstheme="minorHAnsi"/>
          <w:sz w:val="28"/>
          <w:szCs w:val="28"/>
        </w:rPr>
      </w:pPr>
    </w:p>
    <w:p w14:paraId="6CEF8124" w14:textId="050864BA" w:rsidR="00AF51CA" w:rsidRDefault="00AF51CA" w:rsidP="00AF51CA">
      <w:pPr>
        <w:rPr>
          <w:rFonts w:cstheme="minorHAnsi"/>
          <w:b/>
          <w:sz w:val="28"/>
          <w:szCs w:val="28"/>
        </w:rPr>
      </w:pPr>
      <w:r>
        <w:rPr>
          <w:rFonts w:cstheme="minorHAnsi"/>
          <w:b/>
          <w:sz w:val="28"/>
          <w:szCs w:val="28"/>
        </w:rPr>
        <w:t>Visual</w:t>
      </w:r>
    </w:p>
    <w:p w14:paraId="008C7669" w14:textId="6E9D3E5B" w:rsidR="003F4DB1" w:rsidRDefault="00AF51CA" w:rsidP="00AE16B4">
      <w:pPr>
        <w:rPr>
          <w:rFonts w:cstheme="minorHAnsi"/>
          <w:b/>
          <w:sz w:val="28"/>
          <w:szCs w:val="28"/>
        </w:rPr>
      </w:pPr>
      <w:r>
        <w:rPr>
          <w:rFonts w:cstheme="minorHAnsi"/>
          <w:b/>
          <w:sz w:val="28"/>
          <w:szCs w:val="28"/>
        </w:rPr>
        <w:t xml:space="preserve">The scene changes </w:t>
      </w:r>
      <w:r w:rsidR="00AE16B4">
        <w:rPr>
          <w:rFonts w:cstheme="minorHAnsi"/>
          <w:b/>
          <w:sz w:val="28"/>
          <w:szCs w:val="28"/>
        </w:rPr>
        <w:t>to Anne-Marie seated in a lounge.</w:t>
      </w:r>
    </w:p>
    <w:p w14:paraId="216E0A9E" w14:textId="77777777" w:rsidR="00AE16B4" w:rsidRDefault="00AE16B4" w:rsidP="00AE16B4">
      <w:pPr>
        <w:rPr>
          <w:rFonts w:cstheme="minorHAnsi"/>
          <w:b/>
          <w:sz w:val="28"/>
          <w:szCs w:val="28"/>
        </w:rPr>
      </w:pPr>
    </w:p>
    <w:p w14:paraId="49798BB0" w14:textId="159A160F" w:rsidR="00AE16B4" w:rsidRPr="00AE16B4" w:rsidRDefault="00AE16B4" w:rsidP="00AE16B4">
      <w:pPr>
        <w:rPr>
          <w:rFonts w:cstheme="minorHAnsi"/>
          <w:bCs/>
        </w:rPr>
      </w:pPr>
      <w:r w:rsidRPr="00AE16B4">
        <w:rPr>
          <w:rFonts w:cstheme="minorHAnsi"/>
          <w:bCs/>
        </w:rPr>
        <w:t>Audio:</w:t>
      </w:r>
    </w:p>
    <w:p w14:paraId="2664C1E6" w14:textId="444C5B2E" w:rsidR="00AE16B4" w:rsidRDefault="00AE16B4" w:rsidP="00AE16B4">
      <w:r>
        <w:t>And that’s part of the reason why I want to be part of the process of telling the story of what happened to our family.</w:t>
      </w:r>
    </w:p>
    <w:p w14:paraId="4052BECA" w14:textId="416E255F" w:rsidR="00AE16B4" w:rsidRDefault="00AE16B4" w:rsidP="00AE16B4"/>
    <w:p w14:paraId="399C8D1F" w14:textId="03EAF276" w:rsidR="00AE16B4" w:rsidRPr="00AE16B4" w:rsidRDefault="00AE16B4" w:rsidP="00AE16B4">
      <w:pPr>
        <w:rPr>
          <w:b/>
          <w:bCs/>
          <w:sz w:val="28"/>
          <w:szCs w:val="28"/>
        </w:rPr>
      </w:pPr>
      <w:r w:rsidRPr="00AE16B4">
        <w:rPr>
          <w:b/>
          <w:bCs/>
          <w:sz w:val="28"/>
          <w:szCs w:val="28"/>
        </w:rPr>
        <w:t xml:space="preserve">Visual </w:t>
      </w:r>
    </w:p>
    <w:p w14:paraId="67645C3A" w14:textId="51A18674" w:rsidR="00AE16B4" w:rsidRDefault="00AE16B4" w:rsidP="00AE16B4">
      <w:pPr>
        <w:rPr>
          <w:b/>
          <w:bCs/>
          <w:sz w:val="28"/>
          <w:szCs w:val="28"/>
        </w:rPr>
      </w:pPr>
      <w:r w:rsidRPr="00AE16B4">
        <w:rPr>
          <w:b/>
          <w:bCs/>
          <w:sz w:val="28"/>
          <w:szCs w:val="28"/>
        </w:rPr>
        <w:t>Scene changes to waves crashing on rocks</w:t>
      </w:r>
      <w:r>
        <w:rPr>
          <w:b/>
          <w:bCs/>
          <w:sz w:val="28"/>
          <w:szCs w:val="28"/>
        </w:rPr>
        <w:t>; a pier edge; and shot of island in the distance across the sea.</w:t>
      </w:r>
    </w:p>
    <w:p w14:paraId="3CAFE855" w14:textId="4370D6B3" w:rsidR="00AE16B4" w:rsidRDefault="00AE16B4" w:rsidP="00AE16B4">
      <w:pPr>
        <w:rPr>
          <w:b/>
          <w:bCs/>
          <w:sz w:val="28"/>
          <w:szCs w:val="28"/>
        </w:rPr>
      </w:pPr>
    </w:p>
    <w:p w14:paraId="5AE9785A" w14:textId="78794DC0" w:rsidR="00AE16B4" w:rsidRPr="00E9258E" w:rsidRDefault="00AE16B4" w:rsidP="00AE16B4">
      <w:r w:rsidRPr="00E9258E">
        <w:t>Audio</w:t>
      </w:r>
    </w:p>
    <w:p w14:paraId="60A8B01D" w14:textId="6E2D83C4" w:rsidR="00AE16B4" w:rsidRDefault="00E9258E" w:rsidP="00AE16B4">
      <w:r>
        <w:t>About three years ago, I had a significant episode.</w:t>
      </w:r>
    </w:p>
    <w:p w14:paraId="6324F774" w14:textId="76057E2C" w:rsidR="00E9258E" w:rsidRDefault="00E9258E" w:rsidP="00AE16B4">
      <w:r>
        <w:t xml:space="preserve">Medication has never been a magic answer for me, and so I went on a journey seeking electric convulsive therapy - </w:t>
      </w:r>
    </w:p>
    <w:p w14:paraId="56390704" w14:textId="64CF17EB" w:rsidR="00E9258E" w:rsidRDefault="00E9258E" w:rsidP="00AE16B4"/>
    <w:p w14:paraId="7756417D" w14:textId="77777777" w:rsidR="00E9258E" w:rsidRDefault="00E9258E" w:rsidP="00E9258E">
      <w:pPr>
        <w:rPr>
          <w:rFonts w:cstheme="minorHAnsi"/>
          <w:b/>
          <w:sz w:val="28"/>
          <w:szCs w:val="28"/>
        </w:rPr>
      </w:pPr>
      <w:r>
        <w:rPr>
          <w:rFonts w:cstheme="minorHAnsi"/>
          <w:b/>
          <w:sz w:val="28"/>
          <w:szCs w:val="28"/>
        </w:rPr>
        <w:t>Visual</w:t>
      </w:r>
    </w:p>
    <w:p w14:paraId="431B4D00" w14:textId="77777777" w:rsidR="00E9258E" w:rsidRDefault="00E9258E" w:rsidP="00E9258E">
      <w:pPr>
        <w:rPr>
          <w:rFonts w:cstheme="minorHAnsi"/>
          <w:b/>
          <w:sz w:val="28"/>
          <w:szCs w:val="28"/>
        </w:rPr>
      </w:pPr>
      <w:r>
        <w:rPr>
          <w:rFonts w:cstheme="minorHAnsi"/>
          <w:b/>
          <w:sz w:val="28"/>
          <w:szCs w:val="28"/>
        </w:rPr>
        <w:t>The scene changes to Anne-Marie seated in a lounge.</w:t>
      </w:r>
    </w:p>
    <w:p w14:paraId="5850E905" w14:textId="2039EC18" w:rsidR="00AE16B4" w:rsidRDefault="00AE16B4" w:rsidP="00AE16B4"/>
    <w:p w14:paraId="69230F3C" w14:textId="1A954CEC" w:rsidR="00E9258E" w:rsidRDefault="00E9258E" w:rsidP="00AE16B4">
      <w:r>
        <w:t>Audio</w:t>
      </w:r>
    </w:p>
    <w:p w14:paraId="5C99F0AE" w14:textId="2E2AD1D7" w:rsidR="00E9258E" w:rsidRDefault="00E9258E" w:rsidP="00E9258E">
      <w:r>
        <w:lastRenderedPageBreak/>
        <w:t>Cause that had worked for me before, really, really well, but through a process a whole lot of reasons, that didn’t happen. I was hospitalised and I just lost hope and that led to numerous suicide attempts.</w:t>
      </w:r>
    </w:p>
    <w:p w14:paraId="3BC102D7" w14:textId="7696D4DC" w:rsidR="00E9258E" w:rsidRPr="00E9258E" w:rsidRDefault="00E9258E" w:rsidP="00E9258E">
      <w:pPr>
        <w:rPr>
          <w:b/>
          <w:bCs/>
          <w:sz w:val="28"/>
          <w:szCs w:val="28"/>
        </w:rPr>
      </w:pPr>
    </w:p>
    <w:p w14:paraId="1370E533" w14:textId="53652F87" w:rsidR="00E9258E" w:rsidRPr="00E9258E" w:rsidRDefault="00E9258E" w:rsidP="00E9258E">
      <w:pPr>
        <w:rPr>
          <w:b/>
          <w:bCs/>
          <w:sz w:val="28"/>
          <w:szCs w:val="28"/>
        </w:rPr>
      </w:pPr>
      <w:r w:rsidRPr="00E9258E">
        <w:rPr>
          <w:b/>
          <w:bCs/>
          <w:sz w:val="28"/>
          <w:szCs w:val="28"/>
        </w:rPr>
        <w:t>Visual</w:t>
      </w:r>
    </w:p>
    <w:p w14:paraId="6BDD3CB6" w14:textId="4AE1467B" w:rsidR="00E9258E" w:rsidRDefault="00E9258E" w:rsidP="00E9258E">
      <w:pPr>
        <w:rPr>
          <w:b/>
          <w:bCs/>
          <w:sz w:val="28"/>
          <w:szCs w:val="28"/>
        </w:rPr>
      </w:pPr>
      <w:r w:rsidRPr="00E9258E">
        <w:rPr>
          <w:b/>
          <w:bCs/>
          <w:sz w:val="28"/>
          <w:szCs w:val="28"/>
        </w:rPr>
        <w:t xml:space="preserve">Black screen with white </w:t>
      </w:r>
      <w:r w:rsidR="00853FD3">
        <w:rPr>
          <w:b/>
          <w:bCs/>
          <w:sz w:val="28"/>
          <w:szCs w:val="28"/>
        </w:rPr>
        <w:t>text</w:t>
      </w:r>
      <w:r w:rsidRPr="00E9258E">
        <w:rPr>
          <w:b/>
          <w:bCs/>
          <w:sz w:val="28"/>
          <w:szCs w:val="28"/>
        </w:rPr>
        <w:t>: ‘This period of hospitalisation commenced on August 2018. During this time Anne-Marie made a number of attempts on her life, two of which constituted serious adverse events which required a serious adverse event review process, led by the district health board (DHB)</w:t>
      </w:r>
      <w:r>
        <w:rPr>
          <w:b/>
          <w:bCs/>
          <w:sz w:val="28"/>
          <w:szCs w:val="28"/>
        </w:rPr>
        <w:t>’.</w:t>
      </w:r>
    </w:p>
    <w:p w14:paraId="6ED5A247" w14:textId="14BF669F" w:rsidR="00E9258E" w:rsidRDefault="00E9258E" w:rsidP="00E9258E">
      <w:pPr>
        <w:rPr>
          <w:b/>
          <w:bCs/>
          <w:sz w:val="28"/>
          <w:szCs w:val="28"/>
        </w:rPr>
      </w:pPr>
    </w:p>
    <w:p w14:paraId="0DD099BD" w14:textId="6583D2DC" w:rsidR="00E9258E" w:rsidRDefault="00E9258E" w:rsidP="00E9258E">
      <w:pPr>
        <w:rPr>
          <w:b/>
          <w:bCs/>
          <w:sz w:val="28"/>
          <w:szCs w:val="28"/>
        </w:rPr>
      </w:pPr>
      <w:r>
        <w:rPr>
          <w:b/>
          <w:bCs/>
          <w:sz w:val="28"/>
          <w:szCs w:val="28"/>
        </w:rPr>
        <w:t>Visual</w:t>
      </w:r>
    </w:p>
    <w:p w14:paraId="23EE31C8" w14:textId="7557981A" w:rsidR="0070615C" w:rsidRDefault="00E9258E" w:rsidP="00E9258E">
      <w:pPr>
        <w:rPr>
          <w:b/>
          <w:bCs/>
          <w:sz w:val="28"/>
          <w:szCs w:val="28"/>
        </w:rPr>
      </w:pPr>
      <w:r>
        <w:rPr>
          <w:b/>
          <w:bCs/>
          <w:sz w:val="28"/>
          <w:szCs w:val="28"/>
        </w:rPr>
        <w:t>Scene changes to young woman (Anne-Marie’s daughter</w:t>
      </w:r>
      <w:r w:rsidR="0070615C">
        <w:rPr>
          <w:b/>
          <w:bCs/>
          <w:sz w:val="28"/>
          <w:szCs w:val="28"/>
        </w:rPr>
        <w:t>, Bridie</w:t>
      </w:r>
      <w:r>
        <w:rPr>
          <w:b/>
          <w:bCs/>
          <w:sz w:val="28"/>
          <w:szCs w:val="28"/>
        </w:rPr>
        <w:t>) seated in lounge.</w:t>
      </w:r>
    </w:p>
    <w:p w14:paraId="673ABCC2" w14:textId="77777777" w:rsidR="00E9258E" w:rsidRDefault="00E9258E" w:rsidP="00E9258E">
      <w:pPr>
        <w:rPr>
          <w:b/>
          <w:bCs/>
          <w:sz w:val="28"/>
          <w:szCs w:val="28"/>
        </w:rPr>
      </w:pPr>
    </w:p>
    <w:p w14:paraId="2E3DB522" w14:textId="12EC0AF7" w:rsidR="00E9258E" w:rsidRDefault="00E9258E" w:rsidP="00E9258E">
      <w:r w:rsidRPr="00E9258E">
        <w:t>Audio</w:t>
      </w:r>
    </w:p>
    <w:p w14:paraId="790BAD55" w14:textId="0BD16E13" w:rsidR="0070615C" w:rsidRDefault="00E9258E" w:rsidP="0070615C">
      <w:r>
        <w:t>It was really, really hard going to see mum</w:t>
      </w:r>
      <w:r w:rsidR="0070615C">
        <w:t xml:space="preserve"> in the mental health units and seeing the state that she was sort of in.</w:t>
      </w:r>
    </w:p>
    <w:p w14:paraId="7C7896C1" w14:textId="393C71BC" w:rsidR="0070615C" w:rsidRPr="0070615C" w:rsidRDefault="0070615C" w:rsidP="0070615C">
      <w:pPr>
        <w:rPr>
          <w:b/>
          <w:bCs/>
          <w:sz w:val="28"/>
          <w:szCs w:val="28"/>
        </w:rPr>
      </w:pPr>
    </w:p>
    <w:p w14:paraId="5EE40A71" w14:textId="4CBFDA71" w:rsidR="0070615C" w:rsidRPr="0070615C" w:rsidRDefault="0070615C" w:rsidP="0070615C">
      <w:pPr>
        <w:rPr>
          <w:b/>
          <w:bCs/>
          <w:sz w:val="28"/>
          <w:szCs w:val="28"/>
        </w:rPr>
      </w:pPr>
      <w:r w:rsidRPr="0070615C">
        <w:rPr>
          <w:b/>
          <w:bCs/>
          <w:sz w:val="28"/>
          <w:szCs w:val="28"/>
        </w:rPr>
        <w:t>Visual</w:t>
      </w:r>
    </w:p>
    <w:p w14:paraId="772BEF46" w14:textId="67991F5A" w:rsidR="0070615C" w:rsidRPr="0070615C" w:rsidRDefault="0070615C" w:rsidP="0070615C">
      <w:pPr>
        <w:rPr>
          <w:b/>
          <w:bCs/>
          <w:sz w:val="28"/>
          <w:szCs w:val="28"/>
        </w:rPr>
      </w:pPr>
      <w:r w:rsidRPr="0070615C">
        <w:rPr>
          <w:b/>
          <w:bCs/>
          <w:sz w:val="28"/>
          <w:szCs w:val="28"/>
        </w:rPr>
        <w:t>Scene changes to Bridie side on, turning the pages of a book.</w:t>
      </w:r>
    </w:p>
    <w:p w14:paraId="7854B7CD" w14:textId="651C3A31" w:rsidR="0070615C" w:rsidRDefault="0070615C" w:rsidP="0070615C"/>
    <w:p w14:paraId="06F15A6C" w14:textId="1895B0C3" w:rsidR="0070615C" w:rsidRDefault="0070615C" w:rsidP="0070615C">
      <w:r>
        <w:t>Audio</w:t>
      </w:r>
    </w:p>
    <w:p w14:paraId="41AAE90E" w14:textId="3ADA4DB3" w:rsidR="0070615C" w:rsidRDefault="0070615C" w:rsidP="0070615C">
      <w:r>
        <w:t>We brought up the ECT again. All our family are witnesses to that working.</w:t>
      </w:r>
    </w:p>
    <w:p w14:paraId="1ED88601" w14:textId="77777777" w:rsidR="0070615C" w:rsidRDefault="0070615C" w:rsidP="0070615C"/>
    <w:p w14:paraId="7D4F737C" w14:textId="595E9506" w:rsidR="00E9258E" w:rsidRDefault="00E9258E" w:rsidP="00E9258E"/>
    <w:p w14:paraId="67F0AAD3" w14:textId="77777777" w:rsidR="0070615C" w:rsidRDefault="0070615C" w:rsidP="0070615C">
      <w:pPr>
        <w:rPr>
          <w:b/>
          <w:bCs/>
          <w:sz w:val="28"/>
          <w:szCs w:val="28"/>
        </w:rPr>
      </w:pPr>
      <w:r>
        <w:rPr>
          <w:b/>
          <w:bCs/>
          <w:sz w:val="28"/>
          <w:szCs w:val="28"/>
        </w:rPr>
        <w:t>Visual</w:t>
      </w:r>
    </w:p>
    <w:p w14:paraId="16D64403" w14:textId="77D817A6" w:rsidR="0070615C" w:rsidRDefault="0070615C" w:rsidP="0070615C">
      <w:pPr>
        <w:rPr>
          <w:b/>
          <w:bCs/>
          <w:sz w:val="28"/>
          <w:szCs w:val="28"/>
        </w:rPr>
      </w:pPr>
      <w:r>
        <w:rPr>
          <w:b/>
          <w:bCs/>
          <w:sz w:val="28"/>
          <w:szCs w:val="28"/>
        </w:rPr>
        <w:t>Scene changes to Bridie seated in lounge.</w:t>
      </w:r>
    </w:p>
    <w:p w14:paraId="046D5983" w14:textId="77777777" w:rsidR="00E9258E" w:rsidRPr="00E9258E" w:rsidRDefault="00E9258E" w:rsidP="00E9258E"/>
    <w:p w14:paraId="3E6064D1" w14:textId="53DAD0D5" w:rsidR="0070615C" w:rsidRDefault="0070615C" w:rsidP="0070615C">
      <w:r>
        <w:t>Audio</w:t>
      </w:r>
    </w:p>
    <w:p w14:paraId="4700A08C" w14:textId="2ED86AB8" w:rsidR="0070615C" w:rsidRDefault="0070615C" w:rsidP="0070615C">
      <w:r>
        <w:t>We were like, “Can we have a look at the notes? Like why is that not an option?”</w:t>
      </w:r>
    </w:p>
    <w:p w14:paraId="3F82DDC0" w14:textId="1CE84516" w:rsidR="0070615C" w:rsidRDefault="0070615C" w:rsidP="0070615C">
      <w:r>
        <w:t>They said that mum didn’t fit the criteria or something.</w:t>
      </w:r>
    </w:p>
    <w:p w14:paraId="57BA1A3D" w14:textId="4CFDF84D" w:rsidR="0070615C" w:rsidRDefault="0070615C" w:rsidP="0070615C">
      <w:r>
        <w:t>And we just didn’t understand it, but we sort of pushed for it anyway, cause we were so desperate.</w:t>
      </w:r>
    </w:p>
    <w:p w14:paraId="462B70B9" w14:textId="0B903F61" w:rsidR="0070615C" w:rsidRPr="0070615C" w:rsidRDefault="0070615C" w:rsidP="0070615C">
      <w:pPr>
        <w:rPr>
          <w:sz w:val="28"/>
          <w:szCs w:val="28"/>
        </w:rPr>
      </w:pPr>
    </w:p>
    <w:p w14:paraId="57EF1CEE" w14:textId="56E2BFB3" w:rsidR="0070615C" w:rsidRPr="0070615C" w:rsidRDefault="0070615C" w:rsidP="0070615C">
      <w:pPr>
        <w:rPr>
          <w:b/>
          <w:bCs/>
          <w:sz w:val="28"/>
          <w:szCs w:val="28"/>
        </w:rPr>
      </w:pPr>
      <w:r w:rsidRPr="0070615C">
        <w:rPr>
          <w:b/>
          <w:bCs/>
          <w:sz w:val="28"/>
          <w:szCs w:val="28"/>
        </w:rPr>
        <w:t>Visual</w:t>
      </w:r>
    </w:p>
    <w:p w14:paraId="53E126B8" w14:textId="28D9FF37" w:rsidR="0070615C" w:rsidRPr="0070615C" w:rsidRDefault="0070615C" w:rsidP="0070615C">
      <w:pPr>
        <w:rPr>
          <w:b/>
          <w:bCs/>
          <w:sz w:val="28"/>
          <w:szCs w:val="28"/>
        </w:rPr>
      </w:pPr>
      <w:r w:rsidRPr="0070615C">
        <w:rPr>
          <w:b/>
          <w:bCs/>
          <w:sz w:val="28"/>
          <w:szCs w:val="28"/>
        </w:rPr>
        <w:t>Anne-Marie walking on street. Boats in background.</w:t>
      </w:r>
    </w:p>
    <w:p w14:paraId="035B7A6A" w14:textId="6773EA87" w:rsidR="0070615C" w:rsidRDefault="0070615C" w:rsidP="0070615C"/>
    <w:p w14:paraId="64F93BD2" w14:textId="47DF0573" w:rsidR="0070615C" w:rsidRDefault="0070615C" w:rsidP="0070615C">
      <w:r>
        <w:t>Audio</w:t>
      </w:r>
    </w:p>
    <w:p w14:paraId="51E0F1A1" w14:textId="05505EB8" w:rsidR="0070615C" w:rsidRDefault="0070615C" w:rsidP="0070615C">
      <w:r>
        <w:t>I had left probably six or seven times to do really dangerous things. I ended up being flown to Christchurch and that was a three-and-a-half-week journey in intensive care.</w:t>
      </w:r>
    </w:p>
    <w:p w14:paraId="774E6BCB" w14:textId="77777777" w:rsidR="0070615C" w:rsidRDefault="0070615C" w:rsidP="0070615C"/>
    <w:p w14:paraId="15AF2633" w14:textId="77777777" w:rsidR="0070615C" w:rsidRDefault="0070615C" w:rsidP="0070615C"/>
    <w:p w14:paraId="4B0B5078" w14:textId="77777777" w:rsidR="0070615C" w:rsidRDefault="0070615C" w:rsidP="0070615C">
      <w:pPr>
        <w:rPr>
          <w:b/>
          <w:bCs/>
          <w:sz w:val="28"/>
          <w:szCs w:val="28"/>
        </w:rPr>
      </w:pPr>
      <w:r>
        <w:rPr>
          <w:b/>
          <w:bCs/>
          <w:sz w:val="28"/>
          <w:szCs w:val="28"/>
        </w:rPr>
        <w:t>Visual</w:t>
      </w:r>
    </w:p>
    <w:p w14:paraId="0C1ADBC5" w14:textId="73FFEBB8" w:rsidR="0070615C" w:rsidRDefault="0070615C" w:rsidP="0070615C">
      <w:pPr>
        <w:rPr>
          <w:b/>
          <w:bCs/>
          <w:sz w:val="28"/>
          <w:szCs w:val="28"/>
        </w:rPr>
      </w:pPr>
      <w:r>
        <w:rPr>
          <w:b/>
          <w:bCs/>
          <w:sz w:val="28"/>
          <w:szCs w:val="28"/>
        </w:rPr>
        <w:t>Scene changes to Anne-Marie seated in lounge.</w:t>
      </w:r>
    </w:p>
    <w:p w14:paraId="3C02DE31" w14:textId="6554084C" w:rsidR="0070615C" w:rsidRPr="0070615C" w:rsidRDefault="0070615C" w:rsidP="0070615C">
      <w:r w:rsidRPr="0070615C">
        <w:lastRenderedPageBreak/>
        <w:t>Audio</w:t>
      </w:r>
    </w:p>
    <w:p w14:paraId="63CF3C13" w14:textId="68FCC625" w:rsidR="0070615C" w:rsidRDefault="0070615C" w:rsidP="0070615C">
      <w:pPr>
        <w:rPr>
          <w:b/>
          <w:bCs/>
          <w:sz w:val="28"/>
          <w:szCs w:val="28"/>
        </w:rPr>
      </w:pPr>
      <w:r>
        <w:t>And yeah, I’m really lucky to be here.</w:t>
      </w:r>
    </w:p>
    <w:p w14:paraId="534CFBF0" w14:textId="23D0F4F7" w:rsidR="00AE16B4" w:rsidRDefault="00AE16B4" w:rsidP="00AE16B4">
      <w:pPr>
        <w:rPr>
          <w:rFonts w:cstheme="minorHAnsi"/>
          <w:sz w:val="28"/>
          <w:szCs w:val="28"/>
        </w:rPr>
      </w:pPr>
    </w:p>
    <w:p w14:paraId="1B80CD0F" w14:textId="77777777" w:rsidR="006A213A" w:rsidRPr="00E9258E" w:rsidRDefault="006A213A" w:rsidP="006A213A">
      <w:pPr>
        <w:rPr>
          <w:b/>
          <w:bCs/>
          <w:sz w:val="28"/>
          <w:szCs w:val="28"/>
        </w:rPr>
      </w:pPr>
      <w:r w:rsidRPr="00E9258E">
        <w:rPr>
          <w:b/>
          <w:bCs/>
          <w:sz w:val="28"/>
          <w:szCs w:val="28"/>
        </w:rPr>
        <w:t>Visual</w:t>
      </w:r>
    </w:p>
    <w:p w14:paraId="77F7CBC7" w14:textId="175E09E5" w:rsidR="00AF51CA" w:rsidRDefault="006A213A" w:rsidP="006A213A">
      <w:pPr>
        <w:rPr>
          <w:b/>
          <w:bCs/>
          <w:sz w:val="28"/>
          <w:szCs w:val="28"/>
        </w:rPr>
      </w:pPr>
      <w:r w:rsidRPr="00E9258E">
        <w:rPr>
          <w:b/>
          <w:bCs/>
          <w:sz w:val="28"/>
          <w:szCs w:val="28"/>
        </w:rPr>
        <w:t xml:space="preserve">Black screen with white </w:t>
      </w:r>
      <w:r w:rsidR="00853FD3">
        <w:rPr>
          <w:b/>
          <w:bCs/>
          <w:sz w:val="28"/>
          <w:szCs w:val="28"/>
        </w:rPr>
        <w:t>text</w:t>
      </w:r>
      <w:r w:rsidRPr="00E9258E">
        <w:rPr>
          <w:b/>
          <w:bCs/>
          <w:sz w:val="28"/>
          <w:szCs w:val="28"/>
        </w:rPr>
        <w:t>:</w:t>
      </w:r>
      <w:r>
        <w:rPr>
          <w:b/>
          <w:bCs/>
          <w:sz w:val="28"/>
          <w:szCs w:val="28"/>
        </w:rPr>
        <w:t xml:space="preserve"> </w:t>
      </w:r>
      <w:r w:rsidRPr="006A213A">
        <w:rPr>
          <w:b/>
          <w:bCs/>
          <w:sz w:val="28"/>
          <w:szCs w:val="28"/>
        </w:rPr>
        <w:t>Following Anne-Marie’s time in the intensive care unit, she finally received Electroconvulsive therapy and recovered.</w:t>
      </w:r>
    </w:p>
    <w:p w14:paraId="23F36421" w14:textId="4B550035" w:rsidR="006A213A" w:rsidRDefault="006A213A" w:rsidP="006A213A">
      <w:pPr>
        <w:rPr>
          <w:b/>
          <w:bCs/>
          <w:sz w:val="28"/>
          <w:szCs w:val="28"/>
        </w:rPr>
      </w:pPr>
    </w:p>
    <w:p w14:paraId="6F438077" w14:textId="77777777" w:rsidR="006A213A" w:rsidRDefault="006A213A" w:rsidP="006A213A">
      <w:pPr>
        <w:rPr>
          <w:b/>
          <w:bCs/>
          <w:sz w:val="28"/>
          <w:szCs w:val="28"/>
        </w:rPr>
      </w:pPr>
      <w:r>
        <w:rPr>
          <w:b/>
          <w:bCs/>
          <w:sz w:val="28"/>
          <w:szCs w:val="28"/>
        </w:rPr>
        <w:t>Visual</w:t>
      </w:r>
    </w:p>
    <w:p w14:paraId="0BA4452D" w14:textId="77777777" w:rsidR="006A213A" w:rsidRDefault="006A213A" w:rsidP="006A213A">
      <w:pPr>
        <w:rPr>
          <w:b/>
          <w:bCs/>
          <w:sz w:val="28"/>
          <w:szCs w:val="28"/>
        </w:rPr>
      </w:pPr>
      <w:r>
        <w:rPr>
          <w:b/>
          <w:bCs/>
          <w:sz w:val="28"/>
          <w:szCs w:val="28"/>
        </w:rPr>
        <w:t>Scene changes to Anne-Marie seated in lounge.</w:t>
      </w:r>
    </w:p>
    <w:p w14:paraId="261B2F38" w14:textId="3C15917F" w:rsidR="006A213A" w:rsidRDefault="006A213A" w:rsidP="006A213A">
      <w:pPr>
        <w:rPr>
          <w:b/>
          <w:bCs/>
          <w:sz w:val="28"/>
          <w:szCs w:val="28"/>
        </w:rPr>
      </w:pPr>
    </w:p>
    <w:p w14:paraId="23447534" w14:textId="757FC8A6" w:rsidR="006A213A" w:rsidRDefault="006A213A" w:rsidP="006A213A">
      <w:r w:rsidRPr="006A213A">
        <w:t>Audio</w:t>
      </w:r>
    </w:p>
    <w:p w14:paraId="424188CF" w14:textId="1C639BED" w:rsidR="006A213A" w:rsidRDefault="006A213A" w:rsidP="006A213A">
      <w:r>
        <w:t>Probably within two treatments of ECT, I felt like I’m coming back.</w:t>
      </w:r>
    </w:p>
    <w:p w14:paraId="346184ED" w14:textId="26A088D0" w:rsidR="006A213A" w:rsidRDefault="006A213A" w:rsidP="006A213A">
      <w:r>
        <w:t>And my son said to me, “Mum, I can see it in your eyes. You’re coming back like there’s some life.”</w:t>
      </w:r>
    </w:p>
    <w:p w14:paraId="77AD6408" w14:textId="51E38A41" w:rsidR="006A213A" w:rsidRDefault="006A213A" w:rsidP="006A213A"/>
    <w:p w14:paraId="213BC97D" w14:textId="0F2BBD78" w:rsidR="006A213A" w:rsidRPr="006A213A" w:rsidRDefault="006A213A" w:rsidP="006A213A">
      <w:pPr>
        <w:rPr>
          <w:b/>
          <w:bCs/>
          <w:sz w:val="28"/>
          <w:szCs w:val="28"/>
        </w:rPr>
      </w:pPr>
      <w:r w:rsidRPr="006A213A">
        <w:rPr>
          <w:b/>
          <w:bCs/>
          <w:sz w:val="28"/>
          <w:szCs w:val="28"/>
        </w:rPr>
        <w:t>Visual</w:t>
      </w:r>
    </w:p>
    <w:p w14:paraId="1C105F1E" w14:textId="31429A78" w:rsidR="006A213A" w:rsidRPr="006A213A" w:rsidRDefault="006A213A" w:rsidP="006A213A">
      <w:pPr>
        <w:rPr>
          <w:b/>
          <w:bCs/>
          <w:sz w:val="28"/>
          <w:szCs w:val="28"/>
        </w:rPr>
      </w:pPr>
      <w:r w:rsidRPr="006A213A">
        <w:rPr>
          <w:b/>
          <w:bCs/>
          <w:sz w:val="28"/>
          <w:szCs w:val="28"/>
        </w:rPr>
        <w:t>Scene changes to Anne-Marie and Bridie indoors, drinking cups of tea.</w:t>
      </w:r>
    </w:p>
    <w:p w14:paraId="632CC855" w14:textId="480E3D72" w:rsidR="006A213A" w:rsidRDefault="006A213A" w:rsidP="006A213A">
      <w:pPr>
        <w:rPr>
          <w:b/>
          <w:bCs/>
        </w:rPr>
      </w:pPr>
    </w:p>
    <w:p w14:paraId="65580CB6" w14:textId="0D2B9922" w:rsidR="006A213A" w:rsidRDefault="006A213A" w:rsidP="006A213A">
      <w:r w:rsidRPr="006A213A">
        <w:t>Audio</w:t>
      </w:r>
      <w:r>
        <w:t xml:space="preserve"> – Bridie</w:t>
      </w:r>
    </w:p>
    <w:p w14:paraId="63E00E56" w14:textId="299D4B55" w:rsidR="006A213A" w:rsidRDefault="006A213A" w:rsidP="006A213A">
      <w:r>
        <w:t>And I was so incredibly grateful that we had got that treatment for her and it had been successful.</w:t>
      </w:r>
    </w:p>
    <w:p w14:paraId="125FCE87" w14:textId="0082D1EF" w:rsidR="006A213A" w:rsidRDefault="006A213A" w:rsidP="006A213A"/>
    <w:p w14:paraId="35BC7CD7" w14:textId="77777777" w:rsidR="006A213A" w:rsidRDefault="006A213A" w:rsidP="006A213A"/>
    <w:p w14:paraId="3DB9A1A9" w14:textId="77777777" w:rsidR="006A213A" w:rsidRDefault="006A213A" w:rsidP="006A213A">
      <w:pPr>
        <w:rPr>
          <w:b/>
          <w:bCs/>
          <w:sz w:val="28"/>
          <w:szCs w:val="28"/>
        </w:rPr>
      </w:pPr>
      <w:r>
        <w:rPr>
          <w:b/>
          <w:bCs/>
          <w:sz w:val="28"/>
          <w:szCs w:val="28"/>
        </w:rPr>
        <w:t>Visual</w:t>
      </w:r>
    </w:p>
    <w:p w14:paraId="157B93E8" w14:textId="77777777" w:rsidR="006A213A" w:rsidRDefault="006A213A" w:rsidP="006A213A">
      <w:pPr>
        <w:rPr>
          <w:b/>
          <w:bCs/>
          <w:sz w:val="28"/>
          <w:szCs w:val="28"/>
        </w:rPr>
      </w:pPr>
      <w:r>
        <w:rPr>
          <w:b/>
          <w:bCs/>
          <w:sz w:val="28"/>
          <w:szCs w:val="28"/>
        </w:rPr>
        <w:t>Scene changes to Anne-Marie seated in lounge.</w:t>
      </w:r>
    </w:p>
    <w:p w14:paraId="288A88C5" w14:textId="40E5F802" w:rsidR="006A213A" w:rsidRDefault="006A213A" w:rsidP="006A213A"/>
    <w:p w14:paraId="51683E91" w14:textId="5F2BF467" w:rsidR="006A213A" w:rsidRDefault="006A213A" w:rsidP="006A213A">
      <w:r>
        <w:t>Audio</w:t>
      </w:r>
    </w:p>
    <w:p w14:paraId="60D0C863" w14:textId="4734EBF8" w:rsidR="006A213A" w:rsidRDefault="006A213A" w:rsidP="006A213A">
      <w:r>
        <w:t>Because what had happened was considered a serious incident, my husband was asked to go to Christchurch and speak with people involved.</w:t>
      </w:r>
    </w:p>
    <w:p w14:paraId="544D5213" w14:textId="35527998" w:rsidR="006A213A" w:rsidRDefault="006A213A" w:rsidP="006A213A"/>
    <w:p w14:paraId="74B1FED5" w14:textId="77777777" w:rsidR="006A213A" w:rsidRPr="00E9258E" w:rsidRDefault="006A213A" w:rsidP="006A213A">
      <w:pPr>
        <w:rPr>
          <w:b/>
          <w:bCs/>
          <w:sz w:val="28"/>
          <w:szCs w:val="28"/>
        </w:rPr>
      </w:pPr>
      <w:r w:rsidRPr="00E9258E">
        <w:rPr>
          <w:b/>
          <w:bCs/>
          <w:sz w:val="28"/>
          <w:szCs w:val="28"/>
        </w:rPr>
        <w:t>Visual</w:t>
      </w:r>
    </w:p>
    <w:p w14:paraId="4798BCB1" w14:textId="6E39F1B8" w:rsidR="006A213A" w:rsidRDefault="006A213A" w:rsidP="006A213A">
      <w:r w:rsidRPr="00E9258E">
        <w:rPr>
          <w:b/>
          <w:bCs/>
          <w:sz w:val="28"/>
          <w:szCs w:val="28"/>
        </w:rPr>
        <w:t xml:space="preserve">Black screen with white </w:t>
      </w:r>
      <w:r w:rsidR="00853FD3">
        <w:rPr>
          <w:b/>
          <w:bCs/>
          <w:sz w:val="28"/>
          <w:szCs w:val="28"/>
        </w:rPr>
        <w:t>text</w:t>
      </w:r>
      <w:r w:rsidRPr="00E9258E">
        <w:rPr>
          <w:b/>
          <w:bCs/>
          <w:sz w:val="28"/>
          <w:szCs w:val="28"/>
        </w:rPr>
        <w:t>:</w:t>
      </w:r>
      <w:r>
        <w:rPr>
          <w:b/>
          <w:bCs/>
          <w:sz w:val="28"/>
          <w:szCs w:val="28"/>
        </w:rPr>
        <w:t xml:space="preserve"> </w:t>
      </w:r>
      <w:r w:rsidRPr="006A213A">
        <w:rPr>
          <w:b/>
          <w:bCs/>
          <w:sz w:val="28"/>
          <w:szCs w:val="28"/>
        </w:rPr>
        <w:t>Anne-Marie’s husband Steve, was the only family member to attend the adverse event review.</w:t>
      </w:r>
    </w:p>
    <w:p w14:paraId="380F9C21" w14:textId="3063B5CA" w:rsidR="006A213A" w:rsidRDefault="006A213A" w:rsidP="006A213A"/>
    <w:p w14:paraId="6A67F8C8" w14:textId="77777777" w:rsidR="006A213A" w:rsidRDefault="006A213A" w:rsidP="006A213A"/>
    <w:p w14:paraId="31C00D90" w14:textId="77777777" w:rsidR="006A213A" w:rsidRDefault="006A213A" w:rsidP="006A213A">
      <w:pPr>
        <w:rPr>
          <w:b/>
          <w:bCs/>
          <w:sz w:val="28"/>
          <w:szCs w:val="28"/>
        </w:rPr>
      </w:pPr>
      <w:r>
        <w:rPr>
          <w:b/>
          <w:bCs/>
          <w:sz w:val="28"/>
          <w:szCs w:val="28"/>
        </w:rPr>
        <w:t>Visual</w:t>
      </w:r>
    </w:p>
    <w:p w14:paraId="2FD51F49" w14:textId="330E4E3D" w:rsidR="006A213A" w:rsidRDefault="006A213A" w:rsidP="006A213A">
      <w:pPr>
        <w:rPr>
          <w:b/>
          <w:bCs/>
          <w:sz w:val="28"/>
          <w:szCs w:val="28"/>
        </w:rPr>
      </w:pPr>
      <w:r>
        <w:rPr>
          <w:b/>
          <w:bCs/>
          <w:sz w:val="28"/>
          <w:szCs w:val="28"/>
        </w:rPr>
        <w:t>Scene changes to Anne-Marie seated in lounge.</w:t>
      </w:r>
    </w:p>
    <w:p w14:paraId="46DC52BA" w14:textId="77777777" w:rsidR="006A213A" w:rsidRPr="006A213A" w:rsidRDefault="006A213A" w:rsidP="006A213A"/>
    <w:p w14:paraId="004FA6FB" w14:textId="3E3F190F" w:rsidR="006A213A" w:rsidRDefault="006A213A" w:rsidP="006A213A">
      <w:r w:rsidRPr="006A213A">
        <w:t>Audio</w:t>
      </w:r>
    </w:p>
    <w:p w14:paraId="54439536" w14:textId="40BEF9BE" w:rsidR="006A213A" w:rsidRDefault="006A213A" w:rsidP="006A213A">
      <w:r>
        <w:t>He got to express the frustration of not being listened to and that it’s a tragedy when you see your wife and kids see their mother in that situation and that it was preventable that need not have happened.</w:t>
      </w:r>
    </w:p>
    <w:p w14:paraId="797FBCD8" w14:textId="347CADF8" w:rsidR="006A213A" w:rsidRDefault="006A213A" w:rsidP="006A213A"/>
    <w:p w14:paraId="2E2AD48B" w14:textId="454666A0" w:rsidR="006A213A" w:rsidRPr="006A213A" w:rsidRDefault="006A213A" w:rsidP="006A213A">
      <w:pPr>
        <w:rPr>
          <w:b/>
          <w:bCs/>
          <w:sz w:val="28"/>
          <w:szCs w:val="28"/>
        </w:rPr>
      </w:pPr>
      <w:r w:rsidRPr="006A213A">
        <w:rPr>
          <w:b/>
          <w:bCs/>
          <w:sz w:val="28"/>
          <w:szCs w:val="28"/>
        </w:rPr>
        <w:t>Visual</w:t>
      </w:r>
    </w:p>
    <w:p w14:paraId="38DBD560" w14:textId="137D2471" w:rsidR="006A213A" w:rsidRDefault="00B92774" w:rsidP="006A213A">
      <w:pPr>
        <w:rPr>
          <w:b/>
          <w:bCs/>
          <w:sz w:val="28"/>
          <w:szCs w:val="28"/>
        </w:rPr>
      </w:pPr>
      <w:r>
        <w:rPr>
          <w:b/>
          <w:bCs/>
          <w:sz w:val="28"/>
          <w:szCs w:val="28"/>
        </w:rPr>
        <w:lastRenderedPageBreak/>
        <w:t>Rocky s</w:t>
      </w:r>
      <w:r w:rsidR="006A213A" w:rsidRPr="006A213A">
        <w:rPr>
          <w:b/>
          <w:bCs/>
          <w:sz w:val="28"/>
          <w:szCs w:val="28"/>
        </w:rPr>
        <w:t>ea shore; island in background.</w:t>
      </w:r>
    </w:p>
    <w:p w14:paraId="25FB330A" w14:textId="30E1D0F7" w:rsidR="006A213A" w:rsidRDefault="006A213A" w:rsidP="006A213A">
      <w:pPr>
        <w:rPr>
          <w:b/>
          <w:bCs/>
          <w:sz w:val="28"/>
          <w:szCs w:val="28"/>
        </w:rPr>
      </w:pPr>
    </w:p>
    <w:p w14:paraId="621A4E66" w14:textId="3C9F2030" w:rsidR="006A213A" w:rsidRPr="00B92774" w:rsidRDefault="006A213A" w:rsidP="006A213A">
      <w:r w:rsidRPr="00B92774">
        <w:t>Audio</w:t>
      </w:r>
      <w:r w:rsidR="00B92774">
        <w:t xml:space="preserve"> – Anne-Marie</w:t>
      </w:r>
    </w:p>
    <w:p w14:paraId="6467FC69" w14:textId="6A4F32D2" w:rsidR="00B92774" w:rsidRDefault="00B92774" w:rsidP="00B92774">
      <w:r>
        <w:t xml:space="preserve">At the end of it, I do remember him being frustrated. He felt it was good to be given the opportunity - </w:t>
      </w:r>
    </w:p>
    <w:p w14:paraId="504A0253" w14:textId="77777777" w:rsidR="006A213A" w:rsidRPr="00B92774" w:rsidRDefault="006A213A" w:rsidP="006A213A">
      <w:pPr>
        <w:rPr>
          <w:b/>
          <w:bCs/>
          <w:sz w:val="28"/>
          <w:szCs w:val="28"/>
        </w:rPr>
      </w:pPr>
    </w:p>
    <w:p w14:paraId="15B11D82" w14:textId="6A35C582" w:rsidR="006A213A" w:rsidRPr="00B92774" w:rsidRDefault="00B92774" w:rsidP="006A213A">
      <w:pPr>
        <w:rPr>
          <w:b/>
          <w:bCs/>
          <w:sz w:val="28"/>
          <w:szCs w:val="28"/>
        </w:rPr>
      </w:pPr>
      <w:r w:rsidRPr="00B92774">
        <w:rPr>
          <w:b/>
          <w:bCs/>
          <w:sz w:val="28"/>
          <w:szCs w:val="28"/>
        </w:rPr>
        <w:t>Visual</w:t>
      </w:r>
    </w:p>
    <w:p w14:paraId="2BE6F1D5" w14:textId="5C8913D6" w:rsidR="00B92774" w:rsidRDefault="00B92774" w:rsidP="006A213A">
      <w:pPr>
        <w:rPr>
          <w:b/>
          <w:bCs/>
          <w:sz w:val="28"/>
          <w:szCs w:val="28"/>
        </w:rPr>
      </w:pPr>
      <w:r w:rsidRPr="00B92774">
        <w:rPr>
          <w:b/>
          <w:bCs/>
          <w:sz w:val="28"/>
          <w:szCs w:val="28"/>
        </w:rPr>
        <w:t>Scene changes: Anne-Marie and Bridie walking along seashore.</w:t>
      </w:r>
    </w:p>
    <w:p w14:paraId="11CADB80" w14:textId="2E53806A" w:rsidR="00B92774" w:rsidRPr="00B92774" w:rsidRDefault="00B92774" w:rsidP="006A213A"/>
    <w:p w14:paraId="54721DDA" w14:textId="54FC4DDD" w:rsidR="00B92774" w:rsidRDefault="00B92774" w:rsidP="006A213A">
      <w:r w:rsidRPr="00B92774">
        <w:t>Audio</w:t>
      </w:r>
    </w:p>
    <w:p w14:paraId="3641D5B9" w14:textId="77777777" w:rsidR="00B92774" w:rsidRDefault="00B92774" w:rsidP="00B92774">
      <w:pPr>
        <w:pStyle w:val="ListParagraph"/>
        <w:numPr>
          <w:ilvl w:val="0"/>
          <w:numId w:val="6"/>
        </w:numPr>
      </w:pPr>
      <w:r>
        <w:t>but I guess after everything that we’ve been through he had some doubts. Will this make a difference? What I struggle with is why then from that meeting we were not invited as a family the opportunity to actually be part of a review process. Because it’s really difficult for one person to speak on behalf of the family.</w:t>
      </w:r>
    </w:p>
    <w:p w14:paraId="19F48B8C" w14:textId="77777777" w:rsidR="00B92774" w:rsidRDefault="00B92774" w:rsidP="00B92774">
      <w:pPr>
        <w:pStyle w:val="ListParagraph"/>
      </w:pPr>
    </w:p>
    <w:p w14:paraId="04840C2E" w14:textId="16B0DBFF" w:rsidR="00B92774" w:rsidRPr="00B92774" w:rsidRDefault="00B92774" w:rsidP="00B92774">
      <w:r w:rsidRPr="00B92774">
        <w:rPr>
          <w:b/>
          <w:bCs/>
          <w:sz w:val="28"/>
          <w:szCs w:val="28"/>
        </w:rPr>
        <w:t>Visual</w:t>
      </w:r>
    </w:p>
    <w:p w14:paraId="58D3EC78" w14:textId="1E4F4FAB" w:rsidR="00B92774" w:rsidRDefault="00B92774" w:rsidP="00B92774">
      <w:pPr>
        <w:rPr>
          <w:b/>
          <w:bCs/>
          <w:sz w:val="28"/>
          <w:szCs w:val="28"/>
        </w:rPr>
      </w:pPr>
      <w:r w:rsidRPr="00B92774">
        <w:rPr>
          <w:b/>
          <w:bCs/>
          <w:sz w:val="28"/>
          <w:szCs w:val="28"/>
        </w:rPr>
        <w:t>Scene changes to Anne-Marie seated in lounge.</w:t>
      </w:r>
    </w:p>
    <w:p w14:paraId="63B0101C" w14:textId="7466FCD4" w:rsidR="00B92774" w:rsidRDefault="00B92774" w:rsidP="00B92774">
      <w:pPr>
        <w:rPr>
          <w:b/>
          <w:bCs/>
          <w:sz w:val="28"/>
          <w:szCs w:val="28"/>
        </w:rPr>
      </w:pPr>
    </w:p>
    <w:p w14:paraId="2DFE381E" w14:textId="7CF8F59F" w:rsidR="00B92774" w:rsidRDefault="00B92774" w:rsidP="00B92774">
      <w:r w:rsidRPr="00B92774">
        <w:t>Audio</w:t>
      </w:r>
    </w:p>
    <w:p w14:paraId="52D0BED9" w14:textId="2D365BC2" w:rsidR="00B92774" w:rsidRDefault="00B92774" w:rsidP="00B92774">
      <w:r>
        <w:t>I wasn’t asked to be there. I wasn’t really informed of what was happening in particular or what that process was or anything.</w:t>
      </w:r>
    </w:p>
    <w:p w14:paraId="75F3C2FA" w14:textId="196ADB8C" w:rsidR="00B92774" w:rsidRDefault="00B92774" w:rsidP="00B92774"/>
    <w:p w14:paraId="33755AEF" w14:textId="02AE6FF6" w:rsidR="00B92774" w:rsidRPr="00B92774" w:rsidRDefault="00B92774" w:rsidP="00B92774">
      <w:pPr>
        <w:rPr>
          <w:b/>
          <w:bCs/>
          <w:sz w:val="28"/>
          <w:szCs w:val="28"/>
        </w:rPr>
      </w:pPr>
      <w:r w:rsidRPr="00B92774">
        <w:rPr>
          <w:b/>
          <w:bCs/>
          <w:sz w:val="28"/>
          <w:szCs w:val="28"/>
        </w:rPr>
        <w:t>Visual</w:t>
      </w:r>
    </w:p>
    <w:p w14:paraId="7909E38A" w14:textId="53FC4A1A" w:rsidR="00B92774" w:rsidRPr="00B92774" w:rsidRDefault="00B92774" w:rsidP="00B92774">
      <w:pPr>
        <w:rPr>
          <w:b/>
          <w:bCs/>
          <w:sz w:val="28"/>
          <w:szCs w:val="28"/>
        </w:rPr>
      </w:pPr>
      <w:r w:rsidRPr="00B92774">
        <w:rPr>
          <w:b/>
          <w:bCs/>
          <w:sz w:val="28"/>
          <w:szCs w:val="28"/>
        </w:rPr>
        <w:t>Scene changes to seafront; Anne-Marie and Bridie in profile.</w:t>
      </w:r>
    </w:p>
    <w:p w14:paraId="268CA929" w14:textId="7D4250B3" w:rsidR="00B92774" w:rsidRDefault="00B92774" w:rsidP="00B92774"/>
    <w:p w14:paraId="741ED5D1" w14:textId="0E674293" w:rsidR="00B92774" w:rsidRDefault="00B92774" w:rsidP="00B92774">
      <w:r>
        <w:t>Audio – Anne-Marie</w:t>
      </w:r>
    </w:p>
    <w:p w14:paraId="5069782A" w14:textId="1D088AFC" w:rsidR="00B92774" w:rsidRDefault="00B92774" w:rsidP="00B92774">
      <w:r>
        <w:t>I think that at the point that Steve went to Christchurch to that I was still in recovery. I felt probably that I at that point, didn’t want to be part of it.</w:t>
      </w:r>
    </w:p>
    <w:p w14:paraId="6BC8B6FE" w14:textId="0E211920" w:rsidR="00B92774" w:rsidRDefault="00B92774" w:rsidP="00B92774"/>
    <w:p w14:paraId="26CD9500" w14:textId="77777777" w:rsidR="00B92774" w:rsidRDefault="00B92774" w:rsidP="00B92774"/>
    <w:p w14:paraId="548AC65A" w14:textId="77777777" w:rsidR="00B92774" w:rsidRPr="00B92774" w:rsidRDefault="00B92774" w:rsidP="00B92774">
      <w:r w:rsidRPr="00B92774">
        <w:rPr>
          <w:b/>
          <w:bCs/>
          <w:sz w:val="28"/>
          <w:szCs w:val="28"/>
        </w:rPr>
        <w:t>Visual</w:t>
      </w:r>
    </w:p>
    <w:p w14:paraId="6AE84BF3" w14:textId="77777777" w:rsidR="00B92774" w:rsidRDefault="00B92774" w:rsidP="00B92774">
      <w:pPr>
        <w:rPr>
          <w:b/>
          <w:bCs/>
          <w:sz w:val="28"/>
          <w:szCs w:val="28"/>
        </w:rPr>
      </w:pPr>
      <w:r w:rsidRPr="00B92774">
        <w:rPr>
          <w:b/>
          <w:bCs/>
          <w:sz w:val="28"/>
          <w:szCs w:val="28"/>
        </w:rPr>
        <w:t>Scene changes to Anne-Marie seated in lounge.</w:t>
      </w:r>
    </w:p>
    <w:p w14:paraId="2A71C6A3" w14:textId="6CB6A0A3" w:rsidR="00B92774" w:rsidRDefault="00B92774" w:rsidP="00B92774"/>
    <w:p w14:paraId="353D74B1" w14:textId="3DFA57A1" w:rsidR="00B92774" w:rsidRDefault="00B92774" w:rsidP="00B92774">
      <w:r>
        <w:t>Audio</w:t>
      </w:r>
    </w:p>
    <w:p w14:paraId="28733066" w14:textId="661486AE" w:rsidR="00B92774" w:rsidRDefault="00B92774" w:rsidP="00B92774">
      <w:r>
        <w:t>But when I came back and knew I was well and I’d actually began the process of going to the hospital to say we need to talk about this.</w:t>
      </w:r>
    </w:p>
    <w:p w14:paraId="6D2FC20E" w14:textId="25CD9A3F" w:rsidR="00B92774" w:rsidRDefault="00B92774" w:rsidP="00B92774"/>
    <w:p w14:paraId="1C7EF106" w14:textId="77777777" w:rsidR="00B92774" w:rsidRPr="00E9258E" w:rsidRDefault="00B92774" w:rsidP="00B92774">
      <w:pPr>
        <w:rPr>
          <w:b/>
          <w:bCs/>
          <w:sz w:val="28"/>
          <w:szCs w:val="28"/>
        </w:rPr>
      </w:pPr>
      <w:r w:rsidRPr="00E9258E">
        <w:rPr>
          <w:b/>
          <w:bCs/>
          <w:sz w:val="28"/>
          <w:szCs w:val="28"/>
        </w:rPr>
        <w:t>Visual</w:t>
      </w:r>
    </w:p>
    <w:p w14:paraId="6FBF5C95" w14:textId="690342F2" w:rsidR="00C66846" w:rsidRPr="00C66846" w:rsidRDefault="00B92774" w:rsidP="00C66846">
      <w:pPr>
        <w:rPr>
          <w:b/>
          <w:bCs/>
          <w:sz w:val="28"/>
          <w:szCs w:val="28"/>
        </w:rPr>
      </w:pPr>
      <w:r w:rsidRPr="00E9258E">
        <w:rPr>
          <w:b/>
          <w:bCs/>
          <w:sz w:val="28"/>
          <w:szCs w:val="28"/>
        </w:rPr>
        <w:t xml:space="preserve">Black screen with white </w:t>
      </w:r>
      <w:r w:rsidR="00853FD3">
        <w:rPr>
          <w:b/>
          <w:bCs/>
          <w:sz w:val="28"/>
          <w:szCs w:val="28"/>
        </w:rPr>
        <w:t>text</w:t>
      </w:r>
      <w:r w:rsidRPr="00C66846">
        <w:rPr>
          <w:sz w:val="28"/>
          <w:szCs w:val="28"/>
        </w:rPr>
        <w:t xml:space="preserve">: </w:t>
      </w:r>
      <w:r w:rsidR="00C66846">
        <w:rPr>
          <w:sz w:val="28"/>
          <w:szCs w:val="28"/>
        </w:rPr>
        <w:t>‘</w:t>
      </w:r>
      <w:r w:rsidR="00C66846" w:rsidRPr="00C66846">
        <w:rPr>
          <w:b/>
          <w:bCs/>
          <w:sz w:val="28"/>
          <w:szCs w:val="28"/>
        </w:rPr>
        <w:t>Anne-Marie instigated a meeting with her mental health provider to discuss issues with her treatment.</w:t>
      </w:r>
    </w:p>
    <w:p w14:paraId="62D32810" w14:textId="2C6ED868" w:rsidR="00C66846" w:rsidRDefault="00C66846" w:rsidP="00C66846">
      <w:pPr>
        <w:rPr>
          <w:b/>
          <w:bCs/>
          <w:sz w:val="28"/>
          <w:szCs w:val="28"/>
        </w:rPr>
      </w:pPr>
      <w:r w:rsidRPr="00C66846">
        <w:rPr>
          <w:b/>
          <w:bCs/>
          <w:sz w:val="28"/>
          <w:szCs w:val="28"/>
        </w:rPr>
        <w:t>She invited other family members to attend.</w:t>
      </w:r>
      <w:r>
        <w:rPr>
          <w:b/>
          <w:bCs/>
          <w:sz w:val="28"/>
          <w:szCs w:val="28"/>
        </w:rPr>
        <w:t>’</w:t>
      </w:r>
    </w:p>
    <w:p w14:paraId="3370D51D" w14:textId="0AAC9061" w:rsidR="00C66846" w:rsidRDefault="00C66846" w:rsidP="00C66846">
      <w:pPr>
        <w:rPr>
          <w:b/>
          <w:bCs/>
          <w:sz w:val="28"/>
          <w:szCs w:val="28"/>
        </w:rPr>
      </w:pPr>
    </w:p>
    <w:p w14:paraId="36A0709F" w14:textId="77777777" w:rsidR="00C66846" w:rsidRPr="00B92774" w:rsidRDefault="00C66846" w:rsidP="00C66846">
      <w:r w:rsidRPr="00B92774">
        <w:rPr>
          <w:b/>
          <w:bCs/>
          <w:sz w:val="28"/>
          <w:szCs w:val="28"/>
        </w:rPr>
        <w:t>Visual</w:t>
      </w:r>
    </w:p>
    <w:p w14:paraId="440D6671" w14:textId="77777777" w:rsidR="00C66846" w:rsidRDefault="00C66846" w:rsidP="00C66846">
      <w:pPr>
        <w:rPr>
          <w:b/>
          <w:bCs/>
          <w:sz w:val="28"/>
          <w:szCs w:val="28"/>
        </w:rPr>
      </w:pPr>
      <w:r w:rsidRPr="00B92774">
        <w:rPr>
          <w:b/>
          <w:bCs/>
          <w:sz w:val="28"/>
          <w:szCs w:val="28"/>
        </w:rPr>
        <w:t>Scene changes to Anne-Marie seated in lounge.</w:t>
      </w:r>
    </w:p>
    <w:p w14:paraId="192BA0B9" w14:textId="511FDF5B" w:rsidR="00C66846" w:rsidRDefault="00C66846" w:rsidP="00C66846">
      <w:pPr>
        <w:rPr>
          <w:b/>
          <w:bCs/>
          <w:sz w:val="28"/>
          <w:szCs w:val="28"/>
        </w:rPr>
      </w:pPr>
    </w:p>
    <w:p w14:paraId="4EC88BE3" w14:textId="254616EA" w:rsidR="00C66846" w:rsidRDefault="00C66846" w:rsidP="00C66846">
      <w:r w:rsidRPr="00C66846">
        <w:t>Audio – Anne-Marie</w:t>
      </w:r>
    </w:p>
    <w:p w14:paraId="0CE9C868" w14:textId="6E8FA5DE" w:rsidR="00C66846" w:rsidRDefault="00C66846" w:rsidP="00C66846">
      <w:r>
        <w:t>It wasn’t about blame for me. It was actually about going back and saying “Why did this happen?”</w:t>
      </w:r>
    </w:p>
    <w:p w14:paraId="17DB2F09" w14:textId="4EA829A3" w:rsidR="00C66846" w:rsidRDefault="00C66846" w:rsidP="00C66846"/>
    <w:p w14:paraId="245222FD" w14:textId="77777777" w:rsidR="00C66846" w:rsidRPr="00C66846" w:rsidRDefault="00C66846" w:rsidP="00C66846"/>
    <w:p w14:paraId="0DDE1C7B" w14:textId="77777777" w:rsidR="00C66846" w:rsidRPr="00B92774" w:rsidRDefault="00C66846" w:rsidP="00C66846">
      <w:pPr>
        <w:rPr>
          <w:b/>
          <w:bCs/>
          <w:sz w:val="28"/>
          <w:szCs w:val="28"/>
        </w:rPr>
      </w:pPr>
      <w:r w:rsidRPr="00B92774">
        <w:rPr>
          <w:b/>
          <w:bCs/>
          <w:sz w:val="28"/>
          <w:szCs w:val="28"/>
        </w:rPr>
        <w:t>Visual</w:t>
      </w:r>
    </w:p>
    <w:p w14:paraId="1CF7664A" w14:textId="77777777" w:rsidR="00C66846" w:rsidRDefault="00C66846" w:rsidP="00C66846">
      <w:pPr>
        <w:rPr>
          <w:b/>
          <w:bCs/>
          <w:sz w:val="28"/>
          <w:szCs w:val="28"/>
        </w:rPr>
      </w:pPr>
      <w:r w:rsidRPr="00B92774">
        <w:rPr>
          <w:b/>
          <w:bCs/>
          <w:sz w:val="28"/>
          <w:szCs w:val="28"/>
        </w:rPr>
        <w:t>Scene changes: Anne-Marie and Bridie walking along seashore.</w:t>
      </w:r>
    </w:p>
    <w:p w14:paraId="4800A3B7" w14:textId="5A1BE2EC" w:rsidR="00B92774" w:rsidRDefault="00B92774" w:rsidP="00B92774"/>
    <w:p w14:paraId="7ADD60DB" w14:textId="2FEFBC3B" w:rsidR="00C66846" w:rsidRDefault="00C66846" w:rsidP="00B92774">
      <w:r>
        <w:t>Audio – Bridie</w:t>
      </w:r>
    </w:p>
    <w:p w14:paraId="4955FDF2" w14:textId="6F34D496" w:rsidR="00C66846" w:rsidRPr="00B92774" w:rsidRDefault="00C66846" w:rsidP="00B92774">
      <w:r>
        <w:t>I remember one of the house professionals in there, after sharing my points, she said to me -</w:t>
      </w:r>
    </w:p>
    <w:p w14:paraId="65846180" w14:textId="77777777" w:rsidR="00B92774" w:rsidRDefault="00B92774" w:rsidP="00B92774"/>
    <w:p w14:paraId="648E2CA8" w14:textId="77777777" w:rsidR="00C66846" w:rsidRPr="00B92774" w:rsidRDefault="00C66846" w:rsidP="00C66846">
      <w:r w:rsidRPr="00B92774">
        <w:rPr>
          <w:b/>
          <w:bCs/>
          <w:sz w:val="28"/>
          <w:szCs w:val="28"/>
        </w:rPr>
        <w:t>Visual</w:t>
      </w:r>
    </w:p>
    <w:p w14:paraId="3D541BD2" w14:textId="16120A98" w:rsidR="00C66846" w:rsidRDefault="00C66846" w:rsidP="00C66846">
      <w:pPr>
        <w:rPr>
          <w:b/>
          <w:bCs/>
          <w:sz w:val="28"/>
          <w:szCs w:val="28"/>
        </w:rPr>
      </w:pPr>
      <w:r w:rsidRPr="00B92774">
        <w:rPr>
          <w:b/>
          <w:bCs/>
          <w:sz w:val="28"/>
          <w:szCs w:val="28"/>
        </w:rPr>
        <w:t xml:space="preserve">Scene changes to </w:t>
      </w:r>
      <w:r>
        <w:rPr>
          <w:b/>
          <w:bCs/>
          <w:sz w:val="28"/>
          <w:szCs w:val="28"/>
        </w:rPr>
        <w:t xml:space="preserve">Bridie </w:t>
      </w:r>
      <w:r w:rsidRPr="00B92774">
        <w:rPr>
          <w:b/>
          <w:bCs/>
          <w:sz w:val="28"/>
          <w:szCs w:val="28"/>
        </w:rPr>
        <w:t>seated in lounge.</w:t>
      </w:r>
    </w:p>
    <w:p w14:paraId="4A705606" w14:textId="77777777" w:rsidR="00B92774" w:rsidRPr="00B92774" w:rsidRDefault="00B92774" w:rsidP="00B92774"/>
    <w:p w14:paraId="344C0E4D" w14:textId="31F4DFDC" w:rsidR="006A213A" w:rsidRDefault="00C66846" w:rsidP="006A213A">
      <w:r>
        <w:t>Audio</w:t>
      </w:r>
    </w:p>
    <w:p w14:paraId="1A3CD3DD" w14:textId="28DDAE4A" w:rsidR="00C66846" w:rsidRDefault="00C66846" w:rsidP="00C66846">
      <w:pPr>
        <w:pStyle w:val="ListParagraph"/>
        <w:numPr>
          <w:ilvl w:val="0"/>
          <w:numId w:val="6"/>
        </w:numPr>
      </w:pPr>
      <w:r>
        <w:t>“Your mum didn’t fit into the box, so what were we meant to do?”</w:t>
      </w:r>
    </w:p>
    <w:p w14:paraId="5B741CFB" w14:textId="77777777" w:rsidR="00C66846" w:rsidRDefault="00C66846" w:rsidP="00C66846">
      <w:pPr>
        <w:pStyle w:val="ListParagraph"/>
      </w:pPr>
    </w:p>
    <w:p w14:paraId="4F511FB2" w14:textId="77777777" w:rsidR="00C66846" w:rsidRPr="00C66846" w:rsidRDefault="00C66846" w:rsidP="00C66846">
      <w:pPr>
        <w:rPr>
          <w:b/>
          <w:bCs/>
          <w:sz w:val="28"/>
          <w:szCs w:val="28"/>
        </w:rPr>
      </w:pPr>
      <w:r w:rsidRPr="00C66846">
        <w:rPr>
          <w:b/>
          <w:bCs/>
          <w:sz w:val="28"/>
          <w:szCs w:val="28"/>
        </w:rPr>
        <w:t>Visual</w:t>
      </w:r>
    </w:p>
    <w:p w14:paraId="349EE8AE" w14:textId="30421013" w:rsidR="00C66846" w:rsidRDefault="00C66846" w:rsidP="00C66846">
      <w:pPr>
        <w:rPr>
          <w:b/>
          <w:bCs/>
          <w:sz w:val="28"/>
          <w:szCs w:val="28"/>
        </w:rPr>
      </w:pPr>
      <w:r w:rsidRPr="00C66846">
        <w:rPr>
          <w:b/>
          <w:bCs/>
          <w:sz w:val="28"/>
          <w:szCs w:val="28"/>
        </w:rPr>
        <w:t xml:space="preserve">Scene changes: Anne-Marie and Bridie </w:t>
      </w:r>
      <w:r>
        <w:rPr>
          <w:b/>
          <w:bCs/>
          <w:sz w:val="28"/>
          <w:szCs w:val="28"/>
        </w:rPr>
        <w:t>seated beside</w:t>
      </w:r>
      <w:r w:rsidRPr="00C66846">
        <w:rPr>
          <w:b/>
          <w:bCs/>
          <w:sz w:val="28"/>
          <w:szCs w:val="28"/>
        </w:rPr>
        <w:t xml:space="preserve"> seashore.</w:t>
      </w:r>
    </w:p>
    <w:p w14:paraId="649FF26E" w14:textId="77777777" w:rsidR="00C66846" w:rsidRDefault="00C66846" w:rsidP="00C66846"/>
    <w:p w14:paraId="716F721B" w14:textId="6D9768E4" w:rsidR="00C66846" w:rsidRPr="00C66846" w:rsidRDefault="00C66846" w:rsidP="00C66846">
      <w:r w:rsidRPr="00C66846">
        <w:t>Audio - Bridie</w:t>
      </w:r>
    </w:p>
    <w:p w14:paraId="514943EB" w14:textId="02BF7780" w:rsidR="00C66846" w:rsidRDefault="00C66846" w:rsidP="00C66846">
      <w:r>
        <w:t>Just wondering how someone can say something like that. Like my mum has to fit this clinical criteria.</w:t>
      </w:r>
    </w:p>
    <w:p w14:paraId="531AF10C" w14:textId="7C739EF7" w:rsidR="006A213A" w:rsidRDefault="006A213A" w:rsidP="006A213A"/>
    <w:p w14:paraId="46A72306" w14:textId="77777777" w:rsidR="00C66846" w:rsidRPr="00E9258E" w:rsidRDefault="00C66846" w:rsidP="00C66846">
      <w:pPr>
        <w:rPr>
          <w:b/>
          <w:bCs/>
          <w:sz w:val="28"/>
          <w:szCs w:val="28"/>
        </w:rPr>
      </w:pPr>
      <w:r w:rsidRPr="00E9258E">
        <w:rPr>
          <w:b/>
          <w:bCs/>
          <w:sz w:val="28"/>
          <w:szCs w:val="28"/>
        </w:rPr>
        <w:t>Visual</w:t>
      </w:r>
    </w:p>
    <w:p w14:paraId="65F2631A" w14:textId="67F6570A" w:rsidR="00C66846" w:rsidRDefault="00C66846" w:rsidP="006A213A">
      <w:pPr>
        <w:rPr>
          <w:b/>
          <w:bCs/>
          <w:sz w:val="28"/>
          <w:szCs w:val="28"/>
        </w:rPr>
      </w:pPr>
      <w:r w:rsidRPr="00E9258E">
        <w:rPr>
          <w:b/>
          <w:bCs/>
          <w:sz w:val="28"/>
          <w:szCs w:val="28"/>
        </w:rPr>
        <w:t xml:space="preserve">Black screen with white </w:t>
      </w:r>
      <w:r w:rsidR="00853FD3">
        <w:rPr>
          <w:b/>
          <w:bCs/>
          <w:sz w:val="28"/>
          <w:szCs w:val="28"/>
        </w:rPr>
        <w:t>text</w:t>
      </w:r>
      <w:r w:rsidRPr="00C66846">
        <w:rPr>
          <w:b/>
          <w:bCs/>
          <w:sz w:val="28"/>
          <w:szCs w:val="28"/>
        </w:rPr>
        <w:t>: ‘It was during the meeting that Anne-Marie first heard that she could have an advance directive, to outline her wishes for her treatment.’</w:t>
      </w:r>
    </w:p>
    <w:p w14:paraId="6453691F" w14:textId="77777777" w:rsidR="00C66846" w:rsidRDefault="00C66846" w:rsidP="00C66846">
      <w:pPr>
        <w:rPr>
          <w:b/>
          <w:bCs/>
          <w:sz w:val="28"/>
          <w:szCs w:val="28"/>
        </w:rPr>
      </w:pPr>
    </w:p>
    <w:p w14:paraId="2712F067" w14:textId="5E0E43FF" w:rsidR="00C66846" w:rsidRPr="00B92774" w:rsidRDefault="00C66846" w:rsidP="00C66846">
      <w:r w:rsidRPr="00B92774">
        <w:rPr>
          <w:b/>
          <w:bCs/>
          <w:sz w:val="28"/>
          <w:szCs w:val="28"/>
        </w:rPr>
        <w:t>Visual</w:t>
      </w:r>
    </w:p>
    <w:p w14:paraId="1C9D6A93" w14:textId="77777777" w:rsidR="00C66846" w:rsidRDefault="00C66846" w:rsidP="00C66846">
      <w:pPr>
        <w:rPr>
          <w:b/>
          <w:bCs/>
          <w:sz w:val="28"/>
          <w:szCs w:val="28"/>
        </w:rPr>
      </w:pPr>
      <w:r w:rsidRPr="00B92774">
        <w:rPr>
          <w:b/>
          <w:bCs/>
          <w:sz w:val="28"/>
          <w:szCs w:val="28"/>
        </w:rPr>
        <w:t>Scene changes to Anne-Marie seated in lounge.</w:t>
      </w:r>
    </w:p>
    <w:p w14:paraId="6D708C5D" w14:textId="35E7CB4D" w:rsidR="006A213A" w:rsidRDefault="006A213A" w:rsidP="006A213A"/>
    <w:p w14:paraId="186F0B5D" w14:textId="6EF4C225" w:rsidR="00C66846" w:rsidRDefault="00C66846" w:rsidP="006A213A">
      <w:r>
        <w:t>Audio</w:t>
      </w:r>
    </w:p>
    <w:p w14:paraId="18047E18" w14:textId="0A3F350E" w:rsidR="00EC1A0B" w:rsidRDefault="00C66846" w:rsidP="00C66846">
      <w:r>
        <w:t xml:space="preserve">I was stunned. Like you wouldn’t believe that they had known me for all those years </w:t>
      </w:r>
      <w:r w:rsidR="00EC1A0B">
        <w:t xml:space="preserve">– </w:t>
      </w:r>
    </w:p>
    <w:p w14:paraId="62A31DF3" w14:textId="77777777" w:rsidR="00EC1A0B" w:rsidRDefault="00EC1A0B" w:rsidP="00C66846"/>
    <w:p w14:paraId="3E17D7CB" w14:textId="77777777" w:rsidR="00EC1A0B" w:rsidRPr="00C66846" w:rsidRDefault="00EC1A0B" w:rsidP="00EC1A0B">
      <w:pPr>
        <w:rPr>
          <w:b/>
          <w:bCs/>
          <w:sz w:val="28"/>
          <w:szCs w:val="28"/>
        </w:rPr>
      </w:pPr>
      <w:r w:rsidRPr="00C66846">
        <w:rPr>
          <w:b/>
          <w:bCs/>
          <w:sz w:val="28"/>
          <w:szCs w:val="28"/>
        </w:rPr>
        <w:t>Visual</w:t>
      </w:r>
    </w:p>
    <w:p w14:paraId="33BE52F3" w14:textId="278103B4" w:rsidR="00EC1A0B" w:rsidRDefault="00EC1A0B" w:rsidP="00EC1A0B">
      <w:pPr>
        <w:rPr>
          <w:b/>
          <w:bCs/>
          <w:sz w:val="28"/>
          <w:szCs w:val="28"/>
        </w:rPr>
      </w:pPr>
      <w:r w:rsidRPr="00C66846">
        <w:rPr>
          <w:b/>
          <w:bCs/>
          <w:sz w:val="28"/>
          <w:szCs w:val="28"/>
        </w:rPr>
        <w:t xml:space="preserve">Scene changes: Anne-Marie </w:t>
      </w:r>
      <w:r>
        <w:rPr>
          <w:b/>
          <w:bCs/>
          <w:sz w:val="28"/>
          <w:szCs w:val="28"/>
        </w:rPr>
        <w:t>beside</w:t>
      </w:r>
      <w:r w:rsidRPr="00C66846">
        <w:rPr>
          <w:b/>
          <w:bCs/>
          <w:sz w:val="28"/>
          <w:szCs w:val="28"/>
        </w:rPr>
        <w:t xml:space="preserve"> seashore.</w:t>
      </w:r>
    </w:p>
    <w:p w14:paraId="09975A93" w14:textId="77777777" w:rsidR="00EC1A0B" w:rsidRDefault="00EC1A0B" w:rsidP="00C66846"/>
    <w:p w14:paraId="0F4D8844" w14:textId="10DD3089" w:rsidR="00C66846" w:rsidRDefault="00C66846" w:rsidP="00EC1A0B">
      <w:pPr>
        <w:pStyle w:val="ListParagraph"/>
        <w:numPr>
          <w:ilvl w:val="0"/>
          <w:numId w:val="6"/>
        </w:numPr>
      </w:pPr>
      <w:r>
        <w:t>and the advance directive had been in place</w:t>
      </w:r>
      <w:r w:rsidR="00EC1A0B">
        <w:t xml:space="preserve"> for ten of those years and nobody had ever told me.</w:t>
      </w:r>
    </w:p>
    <w:p w14:paraId="21F1A515" w14:textId="77777777" w:rsidR="00EC1A0B" w:rsidRDefault="00EC1A0B" w:rsidP="00EC1A0B">
      <w:r>
        <w:t xml:space="preserve">I wondered how much difference that document might have made. </w:t>
      </w:r>
    </w:p>
    <w:p w14:paraId="76E6EDB0" w14:textId="77777777" w:rsidR="00EC1A0B" w:rsidRDefault="00EC1A0B" w:rsidP="00EC1A0B"/>
    <w:p w14:paraId="14396AFB" w14:textId="77777777" w:rsidR="00EC1A0B" w:rsidRPr="00B92774" w:rsidRDefault="00EC1A0B" w:rsidP="00EC1A0B">
      <w:r w:rsidRPr="00B92774">
        <w:rPr>
          <w:b/>
          <w:bCs/>
          <w:sz w:val="28"/>
          <w:szCs w:val="28"/>
        </w:rPr>
        <w:lastRenderedPageBreak/>
        <w:t>Visual</w:t>
      </w:r>
    </w:p>
    <w:p w14:paraId="79C9E457" w14:textId="77777777" w:rsidR="00EC1A0B" w:rsidRDefault="00EC1A0B" w:rsidP="00EC1A0B">
      <w:pPr>
        <w:rPr>
          <w:b/>
          <w:bCs/>
          <w:sz w:val="28"/>
          <w:szCs w:val="28"/>
        </w:rPr>
      </w:pPr>
      <w:r w:rsidRPr="00B92774">
        <w:rPr>
          <w:b/>
          <w:bCs/>
          <w:sz w:val="28"/>
          <w:szCs w:val="28"/>
        </w:rPr>
        <w:t>Scene changes to Anne-Marie seated in lounge.</w:t>
      </w:r>
    </w:p>
    <w:p w14:paraId="17D256EA" w14:textId="77777777" w:rsidR="00EC1A0B" w:rsidRDefault="00EC1A0B" w:rsidP="00EC1A0B"/>
    <w:p w14:paraId="53223A9B" w14:textId="77777777" w:rsidR="00EC1A0B" w:rsidRDefault="00EC1A0B" w:rsidP="00EC1A0B">
      <w:r>
        <w:t>Audio</w:t>
      </w:r>
    </w:p>
    <w:p w14:paraId="22E18DE0" w14:textId="1EFD0444" w:rsidR="00EC1A0B" w:rsidRDefault="00EC1A0B" w:rsidP="00EC1A0B">
      <w:r>
        <w:t>I did feel a sense of most of them waiting to learn from it. And it was at that meeting that I got an apology from the psychiatrist, but I felt like maybe we wouldn’t have got the change if we hadn’t have gone to an independent organisation.</w:t>
      </w:r>
    </w:p>
    <w:p w14:paraId="6B996510" w14:textId="76C71823" w:rsidR="00EC1A0B" w:rsidRDefault="00EC1A0B" w:rsidP="00EC1A0B"/>
    <w:p w14:paraId="4EF5E456" w14:textId="77777777" w:rsidR="00EC1A0B" w:rsidRDefault="00EC1A0B" w:rsidP="00EC1A0B"/>
    <w:p w14:paraId="7FD71E3E" w14:textId="77777777" w:rsidR="00EC1A0B" w:rsidRPr="00E9258E" w:rsidRDefault="00EC1A0B" w:rsidP="00EC1A0B">
      <w:pPr>
        <w:rPr>
          <w:b/>
          <w:bCs/>
          <w:sz w:val="28"/>
          <w:szCs w:val="28"/>
        </w:rPr>
      </w:pPr>
      <w:r w:rsidRPr="00E9258E">
        <w:rPr>
          <w:b/>
          <w:bCs/>
          <w:sz w:val="28"/>
          <w:szCs w:val="28"/>
        </w:rPr>
        <w:t>Visual</w:t>
      </w:r>
    </w:p>
    <w:p w14:paraId="109BB1C4" w14:textId="2AAB26F7" w:rsidR="00EC1A0B" w:rsidRDefault="00EC1A0B" w:rsidP="00EC1A0B">
      <w:r w:rsidRPr="00EC1A0B">
        <w:rPr>
          <w:b/>
          <w:bCs/>
          <w:sz w:val="28"/>
          <w:szCs w:val="28"/>
        </w:rPr>
        <w:t xml:space="preserve">Black screen with white </w:t>
      </w:r>
      <w:r w:rsidR="00853FD3">
        <w:rPr>
          <w:b/>
          <w:bCs/>
          <w:sz w:val="28"/>
          <w:szCs w:val="28"/>
        </w:rPr>
        <w:t>text</w:t>
      </w:r>
      <w:r w:rsidRPr="00EC1A0B">
        <w:rPr>
          <w:b/>
          <w:bCs/>
          <w:sz w:val="28"/>
          <w:szCs w:val="28"/>
        </w:rPr>
        <w:t>: ‘Anne-Marie and her family also approached the Health and Disability Commissioner who conducted an inquiry into her care.’</w:t>
      </w:r>
      <w:r>
        <w:t xml:space="preserve">  </w:t>
      </w:r>
    </w:p>
    <w:p w14:paraId="08BFF412" w14:textId="47031481" w:rsidR="00EC1A0B" w:rsidRDefault="00EC1A0B" w:rsidP="00EC1A0B"/>
    <w:p w14:paraId="311A46B5" w14:textId="77777777" w:rsidR="00EC1A0B" w:rsidRPr="00B92774" w:rsidRDefault="00EC1A0B" w:rsidP="00EC1A0B">
      <w:r w:rsidRPr="00B92774">
        <w:rPr>
          <w:b/>
          <w:bCs/>
          <w:sz w:val="28"/>
          <w:szCs w:val="28"/>
        </w:rPr>
        <w:t>Visual</w:t>
      </w:r>
    </w:p>
    <w:p w14:paraId="58176A10" w14:textId="77777777" w:rsidR="00EC1A0B" w:rsidRDefault="00EC1A0B" w:rsidP="00EC1A0B">
      <w:pPr>
        <w:rPr>
          <w:b/>
          <w:bCs/>
          <w:sz w:val="28"/>
          <w:szCs w:val="28"/>
        </w:rPr>
      </w:pPr>
      <w:r w:rsidRPr="00B92774">
        <w:rPr>
          <w:b/>
          <w:bCs/>
          <w:sz w:val="28"/>
          <w:szCs w:val="28"/>
        </w:rPr>
        <w:t xml:space="preserve">Scene changes to </w:t>
      </w:r>
      <w:r>
        <w:rPr>
          <w:b/>
          <w:bCs/>
          <w:sz w:val="28"/>
          <w:szCs w:val="28"/>
        </w:rPr>
        <w:t xml:space="preserve">Bridie </w:t>
      </w:r>
      <w:r w:rsidRPr="00B92774">
        <w:rPr>
          <w:b/>
          <w:bCs/>
          <w:sz w:val="28"/>
          <w:szCs w:val="28"/>
        </w:rPr>
        <w:t>seated in lounge.</w:t>
      </w:r>
    </w:p>
    <w:p w14:paraId="43B93BC7" w14:textId="34370D45" w:rsidR="00EC1A0B" w:rsidRDefault="00EC1A0B" w:rsidP="00EC1A0B"/>
    <w:p w14:paraId="3F04F0F3" w14:textId="412BC19C" w:rsidR="00EC1A0B" w:rsidRDefault="00EC1A0B" w:rsidP="00EC1A0B">
      <w:r>
        <w:t>Audio</w:t>
      </w:r>
    </w:p>
    <w:p w14:paraId="721147C7" w14:textId="04FCC3F1" w:rsidR="00EC1A0B" w:rsidRDefault="00EC1A0B" w:rsidP="00EC1A0B">
      <w:r>
        <w:t xml:space="preserve">After the inquiry with the HDC that there were some really good changes, I think – </w:t>
      </w:r>
    </w:p>
    <w:p w14:paraId="670E71BF" w14:textId="6FF5B596" w:rsidR="00EC1A0B" w:rsidRDefault="00EC1A0B" w:rsidP="00EC1A0B"/>
    <w:p w14:paraId="40442ECF" w14:textId="15819264" w:rsidR="00EC1A0B" w:rsidRPr="00EC1A0B" w:rsidRDefault="00EC1A0B" w:rsidP="00EC1A0B">
      <w:pPr>
        <w:rPr>
          <w:b/>
          <w:bCs/>
          <w:sz w:val="28"/>
          <w:szCs w:val="28"/>
        </w:rPr>
      </w:pPr>
      <w:r w:rsidRPr="00EC1A0B">
        <w:rPr>
          <w:b/>
          <w:bCs/>
          <w:sz w:val="28"/>
          <w:szCs w:val="28"/>
        </w:rPr>
        <w:t>Visual</w:t>
      </w:r>
    </w:p>
    <w:p w14:paraId="26D9C711" w14:textId="03028A9B" w:rsidR="00EC1A0B" w:rsidRPr="00EC1A0B" w:rsidRDefault="00EC1A0B" w:rsidP="00EC1A0B">
      <w:pPr>
        <w:rPr>
          <w:b/>
          <w:bCs/>
          <w:sz w:val="28"/>
          <w:szCs w:val="28"/>
        </w:rPr>
      </w:pPr>
      <w:r w:rsidRPr="00EC1A0B">
        <w:rPr>
          <w:b/>
          <w:bCs/>
          <w:sz w:val="28"/>
          <w:szCs w:val="28"/>
        </w:rPr>
        <w:t>Scene changes to Bridie walking in forest</w:t>
      </w:r>
      <w:r w:rsidR="00853FD3">
        <w:rPr>
          <w:b/>
          <w:bCs/>
          <w:sz w:val="28"/>
          <w:szCs w:val="28"/>
        </w:rPr>
        <w:t>.</w:t>
      </w:r>
    </w:p>
    <w:p w14:paraId="2115D253" w14:textId="77777777" w:rsidR="00EC1A0B" w:rsidRDefault="00EC1A0B" w:rsidP="00EC1A0B"/>
    <w:p w14:paraId="65D17102" w14:textId="77777777" w:rsidR="00EC1A0B" w:rsidRDefault="00EC1A0B" w:rsidP="00EC1A0B">
      <w:r>
        <w:t>Audio</w:t>
      </w:r>
    </w:p>
    <w:p w14:paraId="46AF5843" w14:textId="2345EF66" w:rsidR="00EC1A0B" w:rsidRDefault="00EC1A0B" w:rsidP="00EC1A0B">
      <w:pPr>
        <w:pStyle w:val="ListParagraph"/>
        <w:numPr>
          <w:ilvl w:val="0"/>
          <w:numId w:val="6"/>
        </w:numPr>
      </w:pPr>
      <w:r>
        <w:t>that happened at that mental health unit.</w:t>
      </w:r>
    </w:p>
    <w:p w14:paraId="5623965D" w14:textId="6EA4CC84" w:rsidR="00C66846" w:rsidRDefault="00C66846" w:rsidP="00C66846"/>
    <w:p w14:paraId="0F4687C0" w14:textId="77777777" w:rsidR="00EC1A0B" w:rsidRPr="00B92774" w:rsidRDefault="00EC1A0B" w:rsidP="00EC1A0B">
      <w:r w:rsidRPr="00B92774">
        <w:rPr>
          <w:b/>
          <w:bCs/>
          <w:sz w:val="28"/>
          <w:szCs w:val="28"/>
        </w:rPr>
        <w:t>Visual</w:t>
      </w:r>
    </w:p>
    <w:p w14:paraId="1FD27EAF" w14:textId="77777777" w:rsidR="00EC1A0B" w:rsidRDefault="00EC1A0B" w:rsidP="00EC1A0B">
      <w:pPr>
        <w:rPr>
          <w:b/>
          <w:bCs/>
          <w:sz w:val="28"/>
          <w:szCs w:val="28"/>
        </w:rPr>
      </w:pPr>
      <w:r w:rsidRPr="00B92774">
        <w:rPr>
          <w:b/>
          <w:bCs/>
          <w:sz w:val="28"/>
          <w:szCs w:val="28"/>
        </w:rPr>
        <w:t>Scene changes to Anne-Marie seated in lounge.</w:t>
      </w:r>
    </w:p>
    <w:p w14:paraId="3EC8F742" w14:textId="6952C04F" w:rsidR="00C66846" w:rsidRDefault="00C66846" w:rsidP="006A213A"/>
    <w:p w14:paraId="26A89481" w14:textId="536BF260" w:rsidR="00EC1A0B" w:rsidRDefault="00EC1A0B" w:rsidP="006A213A">
      <w:r>
        <w:t>Audio – Anne-Marie</w:t>
      </w:r>
    </w:p>
    <w:p w14:paraId="23E33E69" w14:textId="643E02BD" w:rsidR="00704721" w:rsidRDefault="00EC1A0B" w:rsidP="006A213A">
      <w:r>
        <w:t>So the three things that came about from that meeting and working with the Health and Disability Commission were the security around the door and the staffroom, they can’t see who comes and goes</w:t>
      </w:r>
      <w:r w:rsidR="00704721">
        <w:t xml:space="preserve"> – </w:t>
      </w:r>
    </w:p>
    <w:p w14:paraId="11BAB7AC" w14:textId="77777777" w:rsidR="00704721" w:rsidRDefault="00704721" w:rsidP="006A213A"/>
    <w:p w14:paraId="43250059" w14:textId="77777777" w:rsidR="00704721" w:rsidRPr="00C66846" w:rsidRDefault="00704721" w:rsidP="00704721">
      <w:pPr>
        <w:rPr>
          <w:b/>
          <w:bCs/>
          <w:sz w:val="28"/>
          <w:szCs w:val="28"/>
        </w:rPr>
      </w:pPr>
      <w:r w:rsidRPr="00C66846">
        <w:rPr>
          <w:b/>
          <w:bCs/>
          <w:sz w:val="28"/>
          <w:szCs w:val="28"/>
        </w:rPr>
        <w:t>Visual</w:t>
      </w:r>
    </w:p>
    <w:p w14:paraId="7D8B3F61" w14:textId="443AD62D" w:rsidR="00704721" w:rsidRDefault="00704721" w:rsidP="00704721">
      <w:pPr>
        <w:rPr>
          <w:b/>
          <w:bCs/>
          <w:sz w:val="28"/>
          <w:szCs w:val="28"/>
        </w:rPr>
      </w:pPr>
      <w:r w:rsidRPr="00C66846">
        <w:rPr>
          <w:b/>
          <w:bCs/>
          <w:sz w:val="28"/>
          <w:szCs w:val="28"/>
        </w:rPr>
        <w:t xml:space="preserve">Scene changes: Anne-Marie and Bridie </w:t>
      </w:r>
      <w:r>
        <w:rPr>
          <w:b/>
          <w:bCs/>
          <w:sz w:val="28"/>
          <w:szCs w:val="28"/>
        </w:rPr>
        <w:t>walking on road beside</w:t>
      </w:r>
      <w:r w:rsidRPr="00C66846">
        <w:rPr>
          <w:b/>
          <w:bCs/>
          <w:sz w:val="28"/>
          <w:szCs w:val="28"/>
        </w:rPr>
        <w:t xml:space="preserve"> seashore.</w:t>
      </w:r>
    </w:p>
    <w:p w14:paraId="20374328" w14:textId="031821F6" w:rsidR="00704721" w:rsidRDefault="00704721" w:rsidP="00704721">
      <w:pPr>
        <w:rPr>
          <w:b/>
          <w:bCs/>
          <w:sz w:val="28"/>
          <w:szCs w:val="28"/>
        </w:rPr>
      </w:pPr>
    </w:p>
    <w:p w14:paraId="4FDB9855" w14:textId="550C8AFE" w:rsidR="00704721" w:rsidRPr="00704721" w:rsidRDefault="00704721" w:rsidP="00704721">
      <w:r w:rsidRPr="00704721">
        <w:t>Audio</w:t>
      </w:r>
    </w:p>
    <w:p w14:paraId="6F3E1D58" w14:textId="331D74B8" w:rsidR="00EC1A0B" w:rsidRDefault="00EC1A0B" w:rsidP="00704721">
      <w:pPr>
        <w:pStyle w:val="ListParagraph"/>
        <w:numPr>
          <w:ilvl w:val="0"/>
          <w:numId w:val="6"/>
        </w:numPr>
      </w:pPr>
      <w:r>
        <w:t xml:space="preserve"> the advance directive and also, there was an audit of note taking.</w:t>
      </w:r>
      <w:r w:rsidR="00704721">
        <w:t xml:space="preserve"> There was some gaps there.</w:t>
      </w:r>
    </w:p>
    <w:p w14:paraId="71002A66" w14:textId="53426CB9" w:rsidR="00704721" w:rsidRDefault="00704721" w:rsidP="00704721">
      <w:r>
        <w:t>After the whole health and disability were reviewed, we got a letter from the manager of the hospital involved saying that all in all –</w:t>
      </w:r>
    </w:p>
    <w:p w14:paraId="7CCB6228" w14:textId="77777777" w:rsidR="00704721" w:rsidRDefault="00704721" w:rsidP="00704721"/>
    <w:p w14:paraId="01B3AE28" w14:textId="77777777" w:rsidR="00704721" w:rsidRDefault="00704721" w:rsidP="00704721"/>
    <w:p w14:paraId="652CEAED" w14:textId="77777777" w:rsidR="00704721" w:rsidRPr="00B92774" w:rsidRDefault="00704721" w:rsidP="00704721">
      <w:r w:rsidRPr="00B92774">
        <w:rPr>
          <w:b/>
          <w:bCs/>
          <w:sz w:val="28"/>
          <w:szCs w:val="28"/>
        </w:rPr>
        <w:lastRenderedPageBreak/>
        <w:t>Visual</w:t>
      </w:r>
    </w:p>
    <w:p w14:paraId="073D815C" w14:textId="77777777" w:rsidR="00704721" w:rsidRDefault="00704721" w:rsidP="00704721">
      <w:pPr>
        <w:rPr>
          <w:b/>
          <w:bCs/>
          <w:sz w:val="28"/>
          <w:szCs w:val="28"/>
        </w:rPr>
      </w:pPr>
      <w:r w:rsidRPr="00B92774">
        <w:rPr>
          <w:b/>
          <w:bCs/>
          <w:sz w:val="28"/>
          <w:szCs w:val="28"/>
        </w:rPr>
        <w:t>Scene changes to Anne-Marie seated in lounge.</w:t>
      </w:r>
    </w:p>
    <w:p w14:paraId="3B0803D8" w14:textId="77777777" w:rsidR="00704721" w:rsidRDefault="00704721" w:rsidP="00704721"/>
    <w:p w14:paraId="5BB27CD4" w14:textId="77777777" w:rsidR="00704721" w:rsidRDefault="00704721" w:rsidP="00704721">
      <w:r>
        <w:t>Audio</w:t>
      </w:r>
    </w:p>
    <w:p w14:paraId="528A7F31" w14:textId="76095050" w:rsidR="00704721" w:rsidRDefault="00704721" w:rsidP="00704721">
      <w:pPr>
        <w:pStyle w:val="ListParagraph"/>
        <w:numPr>
          <w:ilvl w:val="0"/>
          <w:numId w:val="6"/>
        </w:numPr>
      </w:pPr>
      <w:r>
        <w:t>I received a really high standard of care.</w:t>
      </w:r>
    </w:p>
    <w:p w14:paraId="3993F0E7" w14:textId="6BBB53D7" w:rsidR="00704721" w:rsidRDefault="00704721" w:rsidP="00704721"/>
    <w:p w14:paraId="40E2D226" w14:textId="77777777" w:rsidR="00704721" w:rsidRPr="00C66846" w:rsidRDefault="00704721" w:rsidP="00704721">
      <w:pPr>
        <w:rPr>
          <w:b/>
          <w:bCs/>
          <w:sz w:val="28"/>
          <w:szCs w:val="28"/>
        </w:rPr>
      </w:pPr>
      <w:r w:rsidRPr="00C66846">
        <w:rPr>
          <w:b/>
          <w:bCs/>
          <w:sz w:val="28"/>
          <w:szCs w:val="28"/>
        </w:rPr>
        <w:t>Visual</w:t>
      </w:r>
    </w:p>
    <w:p w14:paraId="58A4E4EE" w14:textId="77777777" w:rsidR="00704721" w:rsidRDefault="00704721" w:rsidP="00704721">
      <w:pPr>
        <w:rPr>
          <w:b/>
          <w:bCs/>
          <w:sz w:val="28"/>
          <w:szCs w:val="28"/>
        </w:rPr>
      </w:pPr>
      <w:r w:rsidRPr="00C66846">
        <w:rPr>
          <w:b/>
          <w:bCs/>
          <w:sz w:val="28"/>
          <w:szCs w:val="28"/>
        </w:rPr>
        <w:t xml:space="preserve">Scene changes: Anne-Marie and Bridie </w:t>
      </w:r>
      <w:r>
        <w:rPr>
          <w:b/>
          <w:bCs/>
          <w:sz w:val="28"/>
          <w:szCs w:val="28"/>
        </w:rPr>
        <w:t>walking on road beside</w:t>
      </w:r>
      <w:r w:rsidRPr="00C66846">
        <w:rPr>
          <w:b/>
          <w:bCs/>
          <w:sz w:val="28"/>
          <w:szCs w:val="28"/>
        </w:rPr>
        <w:t xml:space="preserve"> seashore.</w:t>
      </w:r>
    </w:p>
    <w:p w14:paraId="0C138DD7" w14:textId="48EF523B" w:rsidR="00704721" w:rsidRDefault="00704721" w:rsidP="00704721"/>
    <w:p w14:paraId="20327E1F" w14:textId="6D5C77F3" w:rsidR="00704721" w:rsidRDefault="00704721" w:rsidP="00704721">
      <w:r>
        <w:t>Audio</w:t>
      </w:r>
    </w:p>
    <w:p w14:paraId="0F728F3B" w14:textId="4B4C36CD" w:rsidR="00704721" w:rsidRDefault="00704721" w:rsidP="00704721">
      <w:r>
        <w:t>Even the Health and Disability Commission were surprised by that.</w:t>
      </w:r>
    </w:p>
    <w:p w14:paraId="45DF3E79" w14:textId="206C864B" w:rsidR="00704721" w:rsidRDefault="00704721" w:rsidP="00704721"/>
    <w:p w14:paraId="128EE37D" w14:textId="77777777" w:rsidR="00704721" w:rsidRPr="00B92774" w:rsidRDefault="00704721" w:rsidP="00704721">
      <w:r w:rsidRPr="00B92774">
        <w:rPr>
          <w:b/>
          <w:bCs/>
          <w:sz w:val="28"/>
          <w:szCs w:val="28"/>
        </w:rPr>
        <w:t>Visual</w:t>
      </w:r>
    </w:p>
    <w:p w14:paraId="0EB9F0D4" w14:textId="77777777" w:rsidR="00704721" w:rsidRDefault="00704721" w:rsidP="00704721">
      <w:pPr>
        <w:rPr>
          <w:b/>
          <w:bCs/>
          <w:sz w:val="28"/>
          <w:szCs w:val="28"/>
        </w:rPr>
      </w:pPr>
      <w:r w:rsidRPr="00B92774">
        <w:rPr>
          <w:b/>
          <w:bCs/>
          <w:sz w:val="28"/>
          <w:szCs w:val="28"/>
        </w:rPr>
        <w:t>Scene changes to Anne-Marie seated in lounge.</w:t>
      </w:r>
    </w:p>
    <w:p w14:paraId="7E68B905" w14:textId="0E58B442" w:rsidR="00704721" w:rsidRDefault="00704721" w:rsidP="00704721"/>
    <w:p w14:paraId="7C080723" w14:textId="66139D68" w:rsidR="00704721" w:rsidRDefault="00704721" w:rsidP="00704721">
      <w:r>
        <w:t>Audio</w:t>
      </w:r>
    </w:p>
    <w:p w14:paraId="684267B8" w14:textId="77777777" w:rsidR="00704721" w:rsidRDefault="00704721" w:rsidP="00704721">
      <w:r>
        <w:t>You can’t say that when you’ve never actually met a person</w:t>
      </w:r>
    </w:p>
    <w:p w14:paraId="4285922F" w14:textId="67042E6B" w:rsidR="00704721" w:rsidRDefault="00704721" w:rsidP="00704721">
      <w:r>
        <w:t>So, i think we need to get that personal touch a little bit better.</w:t>
      </w:r>
    </w:p>
    <w:p w14:paraId="2675B496" w14:textId="0C9D9FAF" w:rsidR="00704721" w:rsidRDefault="00704721" w:rsidP="00704721"/>
    <w:p w14:paraId="1603B11A" w14:textId="77777777" w:rsidR="00704721" w:rsidRPr="00704721" w:rsidRDefault="00704721" w:rsidP="00704721">
      <w:pPr>
        <w:rPr>
          <w:b/>
          <w:bCs/>
        </w:rPr>
      </w:pPr>
    </w:p>
    <w:p w14:paraId="32180BA1" w14:textId="77777777" w:rsidR="00704721" w:rsidRPr="00B92774" w:rsidRDefault="00704721" w:rsidP="00704721">
      <w:r w:rsidRPr="00B92774">
        <w:rPr>
          <w:b/>
          <w:bCs/>
          <w:sz w:val="28"/>
          <w:szCs w:val="28"/>
        </w:rPr>
        <w:t>Visual</w:t>
      </w:r>
    </w:p>
    <w:p w14:paraId="5F82E578" w14:textId="00037DBC" w:rsidR="00704721" w:rsidRDefault="00704721" w:rsidP="00704721">
      <w:pPr>
        <w:rPr>
          <w:b/>
          <w:bCs/>
          <w:sz w:val="28"/>
          <w:szCs w:val="28"/>
        </w:rPr>
      </w:pPr>
      <w:r w:rsidRPr="00B92774">
        <w:rPr>
          <w:b/>
          <w:bCs/>
          <w:sz w:val="28"/>
          <w:szCs w:val="28"/>
        </w:rPr>
        <w:t xml:space="preserve">Scene changes to Anne-Marie </w:t>
      </w:r>
      <w:r>
        <w:rPr>
          <w:b/>
          <w:bCs/>
          <w:sz w:val="28"/>
          <w:szCs w:val="28"/>
        </w:rPr>
        <w:t xml:space="preserve">and Bridie </w:t>
      </w:r>
      <w:r w:rsidRPr="00B92774">
        <w:rPr>
          <w:b/>
          <w:bCs/>
          <w:sz w:val="28"/>
          <w:szCs w:val="28"/>
        </w:rPr>
        <w:t>seated in lounge.</w:t>
      </w:r>
    </w:p>
    <w:p w14:paraId="67A8A42B" w14:textId="77777777" w:rsidR="00704721" w:rsidRDefault="00704721" w:rsidP="00704721"/>
    <w:p w14:paraId="20FB46E7" w14:textId="6B66343C" w:rsidR="00704721" w:rsidRDefault="00704721" w:rsidP="00704721">
      <w:r w:rsidRPr="00704721">
        <w:t>Audio</w:t>
      </w:r>
      <w:r>
        <w:t xml:space="preserve"> – Anne-Marie</w:t>
      </w:r>
    </w:p>
    <w:p w14:paraId="79F9F1D3" w14:textId="04BF3407" w:rsidR="00704721" w:rsidRDefault="00704721" w:rsidP="00704721">
      <w:r>
        <w:t>There are some really good people that work within the DHB who understand and who want to be part of the answer.</w:t>
      </w:r>
    </w:p>
    <w:p w14:paraId="0D24F124" w14:textId="60C4D5C5" w:rsidR="00704721" w:rsidRDefault="00704721" w:rsidP="00704721">
      <w:r>
        <w:t>In order that you believe that you’ve heard a person, there’s got to be change.</w:t>
      </w:r>
    </w:p>
    <w:p w14:paraId="7A49D11C" w14:textId="6E495762" w:rsidR="00704721" w:rsidRDefault="00704721" w:rsidP="00704721">
      <w:r>
        <w:t>It’s about what action is taken. And we know that that doesn’t happen overnight.</w:t>
      </w:r>
    </w:p>
    <w:p w14:paraId="0F7E0092" w14:textId="77777777" w:rsidR="00704721" w:rsidRDefault="00704721" w:rsidP="00704721">
      <w:pPr>
        <w:rPr>
          <w:b/>
          <w:bCs/>
          <w:sz w:val="28"/>
          <w:szCs w:val="28"/>
        </w:rPr>
      </w:pPr>
    </w:p>
    <w:p w14:paraId="198A7FBE" w14:textId="77777777" w:rsidR="00704721" w:rsidRDefault="00704721" w:rsidP="00704721"/>
    <w:p w14:paraId="221F3F5A" w14:textId="77777777" w:rsidR="00704721" w:rsidRPr="00B92774" w:rsidRDefault="00704721" w:rsidP="00704721">
      <w:r w:rsidRPr="00B92774">
        <w:rPr>
          <w:b/>
          <w:bCs/>
          <w:sz w:val="28"/>
          <w:szCs w:val="28"/>
        </w:rPr>
        <w:t>Visual</w:t>
      </w:r>
    </w:p>
    <w:p w14:paraId="23CE18F1" w14:textId="77777777" w:rsidR="00704721" w:rsidRDefault="00704721" w:rsidP="00704721">
      <w:pPr>
        <w:rPr>
          <w:b/>
          <w:bCs/>
          <w:sz w:val="28"/>
          <w:szCs w:val="28"/>
        </w:rPr>
      </w:pPr>
      <w:r w:rsidRPr="00B92774">
        <w:rPr>
          <w:b/>
          <w:bCs/>
          <w:sz w:val="28"/>
          <w:szCs w:val="28"/>
        </w:rPr>
        <w:t>Scene changes to Anne-Marie seated in lounge.</w:t>
      </w:r>
    </w:p>
    <w:p w14:paraId="2C291A6F" w14:textId="5F29711B" w:rsidR="00704721" w:rsidRDefault="00704721" w:rsidP="00704721"/>
    <w:p w14:paraId="53E50468" w14:textId="107E9740" w:rsidR="00704721" w:rsidRDefault="00704721" w:rsidP="00704721">
      <w:r>
        <w:t>Audio – Anne-Marie</w:t>
      </w:r>
    </w:p>
    <w:p w14:paraId="637D243A" w14:textId="364636A4" w:rsidR="00704721" w:rsidRDefault="00704721" w:rsidP="00704721">
      <w:r>
        <w:t>Change happening is very much a team thing when you work for an organisation like the DHB.</w:t>
      </w:r>
    </w:p>
    <w:p w14:paraId="3EAAF936" w14:textId="41F8A55D" w:rsidR="00704721" w:rsidRDefault="00311013" w:rsidP="00704721">
      <w:r>
        <w:t>It’s huge.</w:t>
      </w:r>
    </w:p>
    <w:p w14:paraId="0B7A8E03" w14:textId="0AD4FEFD" w:rsidR="00311013" w:rsidRDefault="00311013" w:rsidP="00704721">
      <w:r>
        <w:t>Yeah.</w:t>
      </w:r>
    </w:p>
    <w:p w14:paraId="2846DF7E" w14:textId="317D9486" w:rsidR="00311013" w:rsidRDefault="00311013" w:rsidP="00704721"/>
    <w:p w14:paraId="553D4186" w14:textId="77777777" w:rsidR="00311013" w:rsidRPr="00E9258E" w:rsidRDefault="00311013" w:rsidP="00311013">
      <w:pPr>
        <w:rPr>
          <w:b/>
          <w:bCs/>
          <w:sz w:val="28"/>
          <w:szCs w:val="28"/>
        </w:rPr>
      </w:pPr>
      <w:r w:rsidRPr="00E9258E">
        <w:rPr>
          <w:b/>
          <w:bCs/>
          <w:sz w:val="28"/>
          <w:szCs w:val="28"/>
        </w:rPr>
        <w:t>Visual</w:t>
      </w:r>
    </w:p>
    <w:p w14:paraId="2A07A033" w14:textId="5409D2B6" w:rsidR="00311013" w:rsidRPr="00311013" w:rsidRDefault="00311013" w:rsidP="00311013">
      <w:pPr>
        <w:rPr>
          <w:b/>
          <w:bCs/>
          <w:sz w:val="28"/>
          <w:szCs w:val="28"/>
        </w:rPr>
      </w:pPr>
      <w:r w:rsidRPr="00E9258E">
        <w:rPr>
          <w:b/>
          <w:bCs/>
          <w:sz w:val="28"/>
          <w:szCs w:val="28"/>
        </w:rPr>
        <w:t xml:space="preserve">Black screen with white </w:t>
      </w:r>
      <w:r w:rsidR="00853FD3">
        <w:rPr>
          <w:b/>
          <w:bCs/>
          <w:sz w:val="28"/>
          <w:szCs w:val="28"/>
        </w:rPr>
        <w:t>text</w:t>
      </w:r>
      <w:r w:rsidRPr="00311013">
        <w:rPr>
          <w:b/>
          <w:bCs/>
          <w:sz w:val="28"/>
          <w:szCs w:val="28"/>
        </w:rPr>
        <w:t>: ‘It was over two years between the adverse event review taking place and the Health and Disability Commissioner publishing its independent review.’</w:t>
      </w:r>
    </w:p>
    <w:p w14:paraId="39B7A4E2" w14:textId="3DF1FBC5" w:rsidR="00311013" w:rsidRDefault="00311013" w:rsidP="00704721">
      <w:pPr>
        <w:rPr>
          <w:b/>
          <w:bCs/>
          <w:sz w:val="28"/>
          <w:szCs w:val="28"/>
        </w:rPr>
      </w:pPr>
    </w:p>
    <w:p w14:paraId="4055C793" w14:textId="77777777" w:rsidR="00311013" w:rsidRPr="00E9258E" w:rsidRDefault="00311013" w:rsidP="00311013">
      <w:pPr>
        <w:rPr>
          <w:b/>
          <w:bCs/>
          <w:sz w:val="28"/>
          <w:szCs w:val="28"/>
        </w:rPr>
      </w:pPr>
      <w:r w:rsidRPr="00E9258E">
        <w:rPr>
          <w:b/>
          <w:bCs/>
          <w:sz w:val="28"/>
          <w:szCs w:val="28"/>
        </w:rPr>
        <w:lastRenderedPageBreak/>
        <w:t>Visual</w:t>
      </w:r>
    </w:p>
    <w:p w14:paraId="35D62533" w14:textId="34FFC78A" w:rsidR="00311013" w:rsidRPr="00311013" w:rsidRDefault="00311013" w:rsidP="00311013">
      <w:pPr>
        <w:rPr>
          <w:b/>
          <w:bCs/>
          <w:sz w:val="28"/>
          <w:szCs w:val="28"/>
        </w:rPr>
      </w:pPr>
      <w:r w:rsidRPr="00E9258E">
        <w:rPr>
          <w:b/>
          <w:bCs/>
          <w:sz w:val="28"/>
          <w:szCs w:val="28"/>
        </w:rPr>
        <w:t xml:space="preserve">Black screen with white </w:t>
      </w:r>
      <w:r w:rsidR="00853FD3">
        <w:rPr>
          <w:b/>
          <w:bCs/>
          <w:sz w:val="28"/>
          <w:szCs w:val="28"/>
        </w:rPr>
        <w:t>text</w:t>
      </w:r>
      <w:r w:rsidRPr="00311013">
        <w:rPr>
          <w:b/>
          <w:bCs/>
          <w:sz w:val="28"/>
          <w:szCs w:val="28"/>
        </w:rPr>
        <w:t>: ‘Sincere thanks to Anne-Marie Douglas and Bridie Douglas.’</w:t>
      </w:r>
    </w:p>
    <w:p w14:paraId="07549826" w14:textId="55452FED" w:rsidR="00311013" w:rsidRDefault="00311013" w:rsidP="00704721">
      <w:pPr>
        <w:rPr>
          <w:b/>
          <w:bCs/>
          <w:sz w:val="28"/>
          <w:szCs w:val="28"/>
        </w:rPr>
      </w:pPr>
    </w:p>
    <w:p w14:paraId="4424DB60" w14:textId="77777777" w:rsidR="00311013" w:rsidRPr="00E9258E" w:rsidRDefault="00311013" w:rsidP="00311013">
      <w:pPr>
        <w:rPr>
          <w:b/>
          <w:bCs/>
          <w:sz w:val="28"/>
          <w:szCs w:val="28"/>
        </w:rPr>
      </w:pPr>
      <w:r w:rsidRPr="00E9258E">
        <w:rPr>
          <w:b/>
          <w:bCs/>
          <w:sz w:val="28"/>
          <w:szCs w:val="28"/>
        </w:rPr>
        <w:t>Visual</w:t>
      </w:r>
    </w:p>
    <w:p w14:paraId="5A4C8205" w14:textId="0C11848B" w:rsidR="00311013" w:rsidRDefault="00311013" w:rsidP="00311013">
      <w:pPr>
        <w:rPr>
          <w:b/>
          <w:bCs/>
          <w:sz w:val="28"/>
          <w:szCs w:val="28"/>
        </w:rPr>
      </w:pPr>
      <w:r>
        <w:rPr>
          <w:b/>
          <w:bCs/>
          <w:sz w:val="28"/>
          <w:szCs w:val="28"/>
        </w:rPr>
        <w:t>Three b</w:t>
      </w:r>
      <w:r w:rsidRPr="00E9258E">
        <w:rPr>
          <w:b/>
          <w:bCs/>
          <w:sz w:val="28"/>
          <w:szCs w:val="28"/>
        </w:rPr>
        <w:t>lack screen</w:t>
      </w:r>
      <w:r>
        <w:rPr>
          <w:b/>
          <w:bCs/>
          <w:sz w:val="28"/>
          <w:szCs w:val="28"/>
        </w:rPr>
        <w:t>s</w:t>
      </w:r>
      <w:r w:rsidRPr="00E9258E">
        <w:rPr>
          <w:b/>
          <w:bCs/>
          <w:sz w:val="28"/>
          <w:szCs w:val="28"/>
        </w:rPr>
        <w:t xml:space="preserve"> with white </w:t>
      </w:r>
      <w:r w:rsidR="00853FD3">
        <w:rPr>
          <w:b/>
          <w:bCs/>
          <w:sz w:val="28"/>
          <w:szCs w:val="28"/>
        </w:rPr>
        <w:t>text</w:t>
      </w:r>
      <w:r w:rsidRPr="00311013">
        <w:rPr>
          <w:b/>
          <w:bCs/>
          <w:sz w:val="28"/>
          <w:szCs w:val="28"/>
        </w:rPr>
        <w:t>:</w:t>
      </w:r>
    </w:p>
    <w:p w14:paraId="375BAF3E" w14:textId="77777777" w:rsidR="00311013" w:rsidRDefault="00311013" w:rsidP="00311013">
      <w:r>
        <w:t>Learning: Clinical treatments must be evidenced based, but consumers and families may have strong preferences that they want to be considered (these may be incorporated into an advance directive).</w:t>
      </w:r>
    </w:p>
    <w:p w14:paraId="56D517A7" w14:textId="77777777" w:rsidR="00853FD3" w:rsidRDefault="00853FD3" w:rsidP="00311013"/>
    <w:p w14:paraId="3D94F544" w14:textId="17168ABC" w:rsidR="00311013" w:rsidRDefault="00311013" w:rsidP="00311013">
      <w:r>
        <w:t>Learning: Consumers and families have a unique worldview and expertise. Providers who listen and learn from this improve the adverse event review process, and decision making about care and treatment.</w:t>
      </w:r>
    </w:p>
    <w:p w14:paraId="3E6CE769" w14:textId="77777777" w:rsidR="00853FD3" w:rsidRDefault="00853FD3" w:rsidP="00311013"/>
    <w:p w14:paraId="7EC1F109" w14:textId="72F66FAC" w:rsidR="00311013" w:rsidRPr="00311013" w:rsidRDefault="00311013" w:rsidP="00311013">
      <w:pPr>
        <w:rPr>
          <w:b/>
          <w:bCs/>
          <w:sz w:val="28"/>
          <w:szCs w:val="28"/>
        </w:rPr>
      </w:pPr>
      <w:r>
        <w:t>Learning from adverse events and consumer, family whānau experience</w:t>
      </w:r>
      <w:r w:rsidR="00853FD3">
        <w:t>.</w:t>
      </w:r>
    </w:p>
    <w:sectPr w:rsidR="00311013" w:rsidRPr="00311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92994"/>
    <w:multiLevelType w:val="hybridMultilevel"/>
    <w:tmpl w:val="003C38C4"/>
    <w:lvl w:ilvl="0" w:tplc="5F98B8E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371314A"/>
    <w:multiLevelType w:val="hybridMultilevel"/>
    <w:tmpl w:val="413AA01E"/>
    <w:lvl w:ilvl="0" w:tplc="FA1EE17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F8455E"/>
    <w:multiLevelType w:val="hybridMultilevel"/>
    <w:tmpl w:val="0310F6E4"/>
    <w:lvl w:ilvl="0" w:tplc="0002A57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A9B4815"/>
    <w:multiLevelType w:val="hybridMultilevel"/>
    <w:tmpl w:val="EC4CD494"/>
    <w:lvl w:ilvl="0" w:tplc="B31023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256A9E"/>
    <w:multiLevelType w:val="hybridMultilevel"/>
    <w:tmpl w:val="90D82538"/>
    <w:lvl w:ilvl="0" w:tplc="30CEBA2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F7D2BF5"/>
    <w:multiLevelType w:val="hybridMultilevel"/>
    <w:tmpl w:val="530E96B0"/>
    <w:lvl w:ilvl="0" w:tplc="188ACB0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6146682">
    <w:abstractNumId w:val="1"/>
  </w:num>
  <w:num w:numId="2" w16cid:durableId="447045217">
    <w:abstractNumId w:val="5"/>
  </w:num>
  <w:num w:numId="3" w16cid:durableId="1946502161">
    <w:abstractNumId w:val="2"/>
  </w:num>
  <w:num w:numId="4" w16cid:durableId="1854882928">
    <w:abstractNumId w:val="0"/>
  </w:num>
  <w:num w:numId="5" w16cid:durableId="482504057">
    <w:abstractNumId w:val="4"/>
  </w:num>
  <w:num w:numId="6" w16cid:durableId="1941837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A"/>
    <w:rsid w:val="00056C27"/>
    <w:rsid w:val="000B6B6A"/>
    <w:rsid w:val="001A2CE1"/>
    <w:rsid w:val="00267E6D"/>
    <w:rsid w:val="00311013"/>
    <w:rsid w:val="003671EE"/>
    <w:rsid w:val="003F4DB1"/>
    <w:rsid w:val="004B1635"/>
    <w:rsid w:val="005B6777"/>
    <w:rsid w:val="0062235E"/>
    <w:rsid w:val="00696D67"/>
    <w:rsid w:val="006A213A"/>
    <w:rsid w:val="00704721"/>
    <w:rsid w:val="0070615C"/>
    <w:rsid w:val="0078283C"/>
    <w:rsid w:val="007F05AC"/>
    <w:rsid w:val="00850DBC"/>
    <w:rsid w:val="00853FD3"/>
    <w:rsid w:val="00897360"/>
    <w:rsid w:val="008C755B"/>
    <w:rsid w:val="009817BC"/>
    <w:rsid w:val="00A170BD"/>
    <w:rsid w:val="00AE16B4"/>
    <w:rsid w:val="00AF51CA"/>
    <w:rsid w:val="00B92774"/>
    <w:rsid w:val="00BF5568"/>
    <w:rsid w:val="00C66846"/>
    <w:rsid w:val="00CA3A70"/>
    <w:rsid w:val="00DA645D"/>
    <w:rsid w:val="00E0170B"/>
    <w:rsid w:val="00E9258E"/>
    <w:rsid w:val="00EC1A0B"/>
    <w:rsid w:val="00F24E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E16B"/>
  <w15:chartTrackingRefBased/>
  <w15:docId w15:val="{D9826989-71A3-4374-90D4-459FE9AA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DB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635"/>
    <w:pPr>
      <w:ind w:left="720"/>
      <w:contextualSpacing/>
    </w:pPr>
  </w:style>
  <w:style w:type="paragraph" w:styleId="CommentText">
    <w:name w:val="annotation text"/>
    <w:basedOn w:val="Normal"/>
    <w:link w:val="CommentTextChar"/>
    <w:uiPriority w:val="99"/>
    <w:semiHidden/>
    <w:unhideWhenUsed/>
    <w:rsid w:val="00EC1A0B"/>
    <w:pPr>
      <w:spacing w:after="160"/>
    </w:pPr>
    <w:rPr>
      <w:rFonts w:cstheme="minorHAnsi"/>
      <w:sz w:val="20"/>
      <w:szCs w:val="20"/>
      <w:lang w:val="en-NZ"/>
    </w:rPr>
  </w:style>
  <w:style w:type="character" w:customStyle="1" w:styleId="CommentTextChar">
    <w:name w:val="Comment Text Char"/>
    <w:basedOn w:val="DefaultParagraphFont"/>
    <w:link w:val="CommentText"/>
    <w:uiPriority w:val="99"/>
    <w:semiHidden/>
    <w:rsid w:val="00EC1A0B"/>
    <w:rPr>
      <w:rFonts w:cstheme="minorHAnsi"/>
      <w:sz w:val="20"/>
      <w:szCs w:val="20"/>
    </w:rPr>
  </w:style>
  <w:style w:type="character" w:styleId="CommentReference">
    <w:name w:val="annotation reference"/>
    <w:basedOn w:val="DefaultParagraphFont"/>
    <w:uiPriority w:val="99"/>
    <w:semiHidden/>
    <w:unhideWhenUsed/>
    <w:rsid w:val="00EC1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Corrigan</dc:creator>
  <cp:keywords/>
  <dc:description/>
  <cp:lastModifiedBy>Helen Corrigan</cp:lastModifiedBy>
  <cp:revision>6</cp:revision>
  <dcterms:created xsi:type="dcterms:W3CDTF">2022-09-29T20:37:00Z</dcterms:created>
  <dcterms:modified xsi:type="dcterms:W3CDTF">2022-09-29T22:12:00Z</dcterms:modified>
</cp:coreProperties>
</file>